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7DD8" w14:textId="77777777" w:rsidR="00387777" w:rsidRPr="00363833" w:rsidRDefault="00387777" w:rsidP="00363833">
      <w:pPr>
        <w:pStyle w:val="Heading1"/>
        <w:jc w:val="center"/>
        <w:rPr>
          <w:rFonts w:asciiTheme="minorHAnsi" w:hAnsiTheme="minorHAnsi"/>
          <w:b/>
          <w:sz w:val="36"/>
          <w:szCs w:val="36"/>
        </w:rPr>
      </w:pPr>
      <w:r w:rsidRPr="00363833">
        <w:rPr>
          <w:rFonts w:asciiTheme="minorHAnsi" w:hAnsiTheme="minorHAnsi"/>
          <w:b/>
          <w:color w:val="000000" w:themeColor="text1"/>
          <w:sz w:val="36"/>
          <w:szCs w:val="36"/>
        </w:rPr>
        <w:t>UNIVERSITY OF NORTH FLORIDA</w:t>
      </w:r>
    </w:p>
    <w:p w14:paraId="0246B2EC" w14:textId="77777777" w:rsidR="00387777" w:rsidRPr="00387777" w:rsidRDefault="00E867B2" w:rsidP="00363833">
      <w:pPr>
        <w:spacing w:line="240" w:lineRule="auto"/>
        <w:jc w:val="center"/>
        <w:rPr>
          <w:rFonts w:cstheme="minorHAnsi"/>
          <w:sz w:val="28"/>
          <w:szCs w:val="28"/>
        </w:rPr>
      </w:pPr>
      <w:r w:rsidRPr="00E867B2">
        <w:rPr>
          <w:rFonts w:cstheme="minorHAnsi"/>
          <w:sz w:val="28"/>
          <w:szCs w:val="28"/>
        </w:rPr>
        <w:t xml:space="preserve">Student Accessibility </w:t>
      </w:r>
      <w:r w:rsidR="003D5653">
        <w:rPr>
          <w:rFonts w:cstheme="minorHAnsi"/>
          <w:sz w:val="28"/>
          <w:szCs w:val="28"/>
        </w:rPr>
        <w:t>Center</w:t>
      </w:r>
    </w:p>
    <w:p w14:paraId="6D4AA6FA" w14:textId="77777777" w:rsidR="00387777" w:rsidRPr="00387777" w:rsidRDefault="00387777" w:rsidP="00363833">
      <w:pPr>
        <w:spacing w:line="240" w:lineRule="auto"/>
        <w:jc w:val="center"/>
        <w:rPr>
          <w:rFonts w:cstheme="minorHAnsi"/>
          <w:sz w:val="28"/>
          <w:szCs w:val="28"/>
        </w:rPr>
      </w:pPr>
      <w:r w:rsidRPr="00387777">
        <w:rPr>
          <w:rFonts w:cstheme="minorHAnsi"/>
          <w:sz w:val="28"/>
          <w:szCs w:val="28"/>
        </w:rPr>
        <w:t>Building 57, Room 1500</w:t>
      </w:r>
    </w:p>
    <w:p w14:paraId="63F4BB35" w14:textId="77777777" w:rsidR="00387777" w:rsidRPr="00387777" w:rsidRDefault="00387777" w:rsidP="00363833">
      <w:pPr>
        <w:spacing w:line="240" w:lineRule="auto"/>
        <w:jc w:val="center"/>
        <w:rPr>
          <w:rFonts w:cstheme="minorHAnsi"/>
          <w:sz w:val="28"/>
          <w:szCs w:val="28"/>
        </w:rPr>
      </w:pPr>
      <w:r w:rsidRPr="00387777">
        <w:rPr>
          <w:rFonts w:cstheme="minorHAnsi"/>
          <w:sz w:val="28"/>
          <w:szCs w:val="28"/>
        </w:rPr>
        <w:t>1 UNF Drive</w:t>
      </w:r>
    </w:p>
    <w:p w14:paraId="3EBED0DF" w14:textId="77777777" w:rsidR="00387777" w:rsidRPr="00387777" w:rsidRDefault="00387777" w:rsidP="00363833">
      <w:pPr>
        <w:spacing w:line="240" w:lineRule="auto"/>
        <w:jc w:val="center"/>
        <w:rPr>
          <w:rFonts w:cstheme="minorHAnsi"/>
          <w:sz w:val="28"/>
          <w:szCs w:val="28"/>
        </w:rPr>
      </w:pPr>
      <w:r w:rsidRPr="00387777">
        <w:rPr>
          <w:rFonts w:cstheme="minorHAnsi"/>
          <w:sz w:val="28"/>
          <w:szCs w:val="28"/>
        </w:rPr>
        <w:t>Jacksonville, Florida 32224-2665</w:t>
      </w:r>
    </w:p>
    <w:p w14:paraId="395FD514" w14:textId="69AD09CF" w:rsidR="00387777" w:rsidRPr="00387777" w:rsidRDefault="00387777" w:rsidP="00363833">
      <w:pPr>
        <w:spacing w:line="240" w:lineRule="auto"/>
        <w:jc w:val="center"/>
        <w:rPr>
          <w:rFonts w:cstheme="minorHAnsi"/>
          <w:sz w:val="28"/>
          <w:szCs w:val="28"/>
        </w:rPr>
      </w:pPr>
      <w:r w:rsidRPr="00387777">
        <w:rPr>
          <w:rFonts w:cstheme="minorHAnsi"/>
          <w:sz w:val="28"/>
          <w:szCs w:val="28"/>
        </w:rPr>
        <w:t>Tel: (904) 620-2769 FAX</w:t>
      </w:r>
      <w:r w:rsidR="003C5740" w:rsidRPr="00387777">
        <w:rPr>
          <w:rFonts w:cstheme="minorHAnsi"/>
          <w:sz w:val="28"/>
          <w:szCs w:val="28"/>
        </w:rPr>
        <w:t>: (</w:t>
      </w:r>
      <w:r w:rsidRPr="00387777">
        <w:rPr>
          <w:rFonts w:cstheme="minorHAnsi"/>
          <w:sz w:val="28"/>
          <w:szCs w:val="28"/>
        </w:rPr>
        <w:t>904) 620-3874</w:t>
      </w:r>
    </w:p>
    <w:p w14:paraId="2C7E207B" w14:textId="77777777" w:rsidR="00387777" w:rsidRPr="00387777" w:rsidRDefault="00E50E53" w:rsidP="00363833">
      <w:pPr>
        <w:spacing w:line="240" w:lineRule="auto"/>
        <w:jc w:val="center"/>
        <w:rPr>
          <w:rFonts w:cstheme="minorHAnsi"/>
          <w:sz w:val="28"/>
          <w:szCs w:val="28"/>
        </w:rPr>
      </w:pPr>
      <w:hyperlink r:id="rId10" w:history="1">
        <w:r w:rsidR="003D5653">
          <w:rPr>
            <w:rStyle w:val="Hyperlink"/>
            <w:rFonts w:cstheme="minorHAnsi"/>
            <w:sz w:val="28"/>
            <w:szCs w:val="28"/>
          </w:rPr>
          <w:t>SAC@unf.edu</w:t>
        </w:r>
      </w:hyperlink>
      <w:r w:rsidR="00E867B2">
        <w:rPr>
          <w:rFonts w:cstheme="minorHAnsi"/>
          <w:sz w:val="28"/>
          <w:szCs w:val="28"/>
        </w:rPr>
        <w:t xml:space="preserve"> </w:t>
      </w:r>
    </w:p>
    <w:p w14:paraId="7DB0DBB5" w14:textId="77777777" w:rsidR="00387777" w:rsidRPr="00387777" w:rsidRDefault="00387777" w:rsidP="00387777">
      <w:pPr>
        <w:spacing w:line="240" w:lineRule="auto"/>
        <w:rPr>
          <w:rFonts w:cstheme="minorHAnsi"/>
          <w:sz w:val="28"/>
          <w:szCs w:val="28"/>
        </w:rPr>
      </w:pPr>
    </w:p>
    <w:p w14:paraId="04E9A478" w14:textId="77777777" w:rsidR="00387777" w:rsidRPr="00363833" w:rsidRDefault="00387777" w:rsidP="00363833">
      <w:pPr>
        <w:pStyle w:val="Heading2"/>
        <w:jc w:val="center"/>
        <w:rPr>
          <w:rFonts w:asciiTheme="minorHAnsi" w:hAnsiTheme="minorHAnsi"/>
          <w:b/>
          <w:sz w:val="28"/>
          <w:szCs w:val="28"/>
        </w:rPr>
      </w:pPr>
      <w:r w:rsidRPr="00363833">
        <w:rPr>
          <w:rFonts w:asciiTheme="minorHAnsi" w:hAnsiTheme="minorHAnsi"/>
          <w:b/>
          <w:color w:val="000000" w:themeColor="text1"/>
          <w:sz w:val="28"/>
          <w:szCs w:val="28"/>
        </w:rPr>
        <w:t xml:space="preserve">Disability Verification of </w:t>
      </w:r>
      <w:r w:rsidR="00774680">
        <w:rPr>
          <w:rFonts w:asciiTheme="minorHAnsi" w:hAnsiTheme="minorHAnsi"/>
          <w:b/>
          <w:color w:val="000000" w:themeColor="text1"/>
          <w:sz w:val="28"/>
          <w:szCs w:val="28"/>
        </w:rPr>
        <w:t>Intellectual</w:t>
      </w:r>
      <w:r w:rsidRPr="00363833">
        <w:rPr>
          <w:rFonts w:asciiTheme="minorHAnsi" w:hAnsiTheme="minorHAnsi"/>
          <w:b/>
          <w:color w:val="000000" w:themeColor="text1"/>
          <w:sz w:val="28"/>
          <w:szCs w:val="28"/>
        </w:rPr>
        <w:t xml:space="preserve"> Disorders</w:t>
      </w:r>
    </w:p>
    <w:p w14:paraId="125750DC" w14:textId="77777777" w:rsidR="00387777" w:rsidRPr="00387777" w:rsidRDefault="00387777" w:rsidP="00387777">
      <w:pPr>
        <w:spacing w:line="240" w:lineRule="auto"/>
        <w:rPr>
          <w:rFonts w:cstheme="minorHAnsi"/>
          <w:sz w:val="28"/>
          <w:szCs w:val="28"/>
        </w:rPr>
      </w:pPr>
    </w:p>
    <w:p w14:paraId="3AC5C36A" w14:textId="77777777" w:rsidR="00387777" w:rsidRPr="00363833" w:rsidRDefault="00387777" w:rsidP="00387777">
      <w:pPr>
        <w:spacing w:line="240" w:lineRule="auto"/>
        <w:rPr>
          <w:rStyle w:val="Emphasis"/>
          <w:sz w:val="28"/>
          <w:szCs w:val="28"/>
        </w:rPr>
      </w:pPr>
      <w:r w:rsidRPr="00363833">
        <w:rPr>
          <w:rStyle w:val="Emphasis"/>
          <w:sz w:val="28"/>
          <w:szCs w:val="28"/>
        </w:rPr>
        <w:t>Documentation must be provided by one of the following licensed mental health professionals: Psychologist, Psychiatrist, Clinical Social Worker, Mental Health Counselor, Psychiatric Nurse Practitioner (ANCC)</w:t>
      </w:r>
    </w:p>
    <w:p w14:paraId="4FE69BE3" w14:textId="77777777" w:rsidR="00387777" w:rsidRPr="00387777" w:rsidRDefault="00387777" w:rsidP="00387777">
      <w:pPr>
        <w:spacing w:line="240" w:lineRule="auto"/>
        <w:rPr>
          <w:rFonts w:cstheme="minorHAnsi"/>
          <w:sz w:val="28"/>
          <w:szCs w:val="28"/>
        </w:rPr>
      </w:pPr>
    </w:p>
    <w:p w14:paraId="5CF74042" w14:textId="77777777" w:rsidR="00387777" w:rsidRPr="00B74A02" w:rsidRDefault="00387777" w:rsidP="00B74A02">
      <w:pPr>
        <w:pStyle w:val="Heading3"/>
      </w:pPr>
      <w:proofErr w:type="gramStart"/>
      <w:r w:rsidRPr="00B74A02">
        <w:t>Student</w:t>
      </w:r>
      <w:proofErr w:type="gramEnd"/>
      <w:r w:rsidRPr="00B74A02">
        <w:t xml:space="preserve"> complete the following.</w:t>
      </w:r>
    </w:p>
    <w:p w14:paraId="14691A4B" w14:textId="77777777" w:rsidR="00387777" w:rsidRPr="00363833" w:rsidRDefault="00387777" w:rsidP="00363833">
      <w:pPr>
        <w:pStyle w:val="ListParagraph"/>
        <w:numPr>
          <w:ilvl w:val="0"/>
          <w:numId w:val="1"/>
        </w:numPr>
        <w:spacing w:line="240" w:lineRule="auto"/>
        <w:rPr>
          <w:rFonts w:cstheme="minorHAnsi"/>
          <w:sz w:val="28"/>
          <w:szCs w:val="28"/>
        </w:rPr>
      </w:pPr>
      <w:r w:rsidRPr="00363833">
        <w:rPr>
          <w:rFonts w:cstheme="minorHAnsi"/>
          <w:sz w:val="28"/>
          <w:szCs w:val="28"/>
        </w:rPr>
        <w:t>Student Name:</w:t>
      </w:r>
    </w:p>
    <w:p w14:paraId="1F225B75" w14:textId="77777777" w:rsidR="00387777" w:rsidRPr="00363833" w:rsidRDefault="00387777" w:rsidP="00363833">
      <w:pPr>
        <w:pStyle w:val="ListParagraph"/>
        <w:numPr>
          <w:ilvl w:val="0"/>
          <w:numId w:val="1"/>
        </w:numPr>
        <w:spacing w:line="240" w:lineRule="auto"/>
        <w:rPr>
          <w:rFonts w:cstheme="minorHAnsi"/>
          <w:sz w:val="28"/>
          <w:szCs w:val="28"/>
        </w:rPr>
      </w:pPr>
      <w:r w:rsidRPr="00363833">
        <w:rPr>
          <w:rFonts w:cstheme="minorHAnsi"/>
          <w:sz w:val="28"/>
          <w:szCs w:val="28"/>
        </w:rPr>
        <w:t>Date of Birth:</w:t>
      </w:r>
      <w:r w:rsidRPr="00363833">
        <w:rPr>
          <w:rFonts w:cstheme="minorHAnsi"/>
          <w:sz w:val="28"/>
          <w:szCs w:val="28"/>
        </w:rPr>
        <w:tab/>
      </w:r>
    </w:p>
    <w:p w14:paraId="041B516D" w14:textId="77777777" w:rsidR="00387777" w:rsidRDefault="00387777" w:rsidP="00363833">
      <w:pPr>
        <w:pStyle w:val="ListParagraph"/>
        <w:numPr>
          <w:ilvl w:val="0"/>
          <w:numId w:val="1"/>
        </w:numPr>
        <w:spacing w:line="240" w:lineRule="auto"/>
        <w:rPr>
          <w:rFonts w:cstheme="minorHAnsi"/>
          <w:sz w:val="28"/>
          <w:szCs w:val="28"/>
        </w:rPr>
      </w:pPr>
      <w:r w:rsidRPr="00363833">
        <w:rPr>
          <w:rFonts w:cstheme="minorHAnsi"/>
          <w:sz w:val="28"/>
          <w:szCs w:val="28"/>
        </w:rPr>
        <w:t>Phone Number:</w:t>
      </w:r>
    </w:p>
    <w:p w14:paraId="270F85BC" w14:textId="77777777" w:rsidR="002A3861" w:rsidRPr="00363833" w:rsidRDefault="002A3861" w:rsidP="002A3861">
      <w:pPr>
        <w:pStyle w:val="ListParagraph"/>
        <w:numPr>
          <w:ilvl w:val="0"/>
          <w:numId w:val="1"/>
        </w:numPr>
        <w:spacing w:line="240" w:lineRule="auto"/>
        <w:rPr>
          <w:rFonts w:cstheme="minorHAnsi"/>
          <w:sz w:val="28"/>
          <w:szCs w:val="28"/>
        </w:rPr>
      </w:pPr>
      <w:r w:rsidRPr="002A3861">
        <w:rPr>
          <w:rFonts w:cstheme="minorHAnsi"/>
          <w:sz w:val="28"/>
          <w:szCs w:val="28"/>
        </w:rPr>
        <w:t>UNF Student N Number (if assigned one):</w:t>
      </w:r>
    </w:p>
    <w:p w14:paraId="198A4D8C" w14:textId="77777777" w:rsidR="00387777" w:rsidRPr="00387777" w:rsidRDefault="00387777" w:rsidP="00387777">
      <w:pPr>
        <w:spacing w:line="240" w:lineRule="auto"/>
        <w:rPr>
          <w:rFonts w:cstheme="minorHAnsi"/>
          <w:sz w:val="28"/>
          <w:szCs w:val="28"/>
        </w:rPr>
      </w:pPr>
    </w:p>
    <w:p w14:paraId="69CDBBF0" w14:textId="79B525A2" w:rsidR="00387777" w:rsidRPr="00387777" w:rsidRDefault="00387777" w:rsidP="19272B8B">
      <w:pPr>
        <w:spacing w:line="240" w:lineRule="auto"/>
        <w:rPr>
          <w:sz w:val="28"/>
          <w:szCs w:val="28"/>
        </w:rPr>
      </w:pPr>
      <w:r w:rsidRPr="19272B8B">
        <w:rPr>
          <w:sz w:val="28"/>
          <w:szCs w:val="28"/>
        </w:rPr>
        <w:t xml:space="preserve">To ensure the provision of appropriate </w:t>
      </w:r>
      <w:r w:rsidR="0EB42652" w:rsidRPr="19272B8B">
        <w:rPr>
          <w:sz w:val="28"/>
          <w:szCs w:val="28"/>
        </w:rPr>
        <w:t>accommodation</w:t>
      </w:r>
      <w:r w:rsidRPr="19272B8B">
        <w:rPr>
          <w:sz w:val="28"/>
          <w:szCs w:val="28"/>
        </w:rPr>
        <w:t>, you must provide current documentation of your disability. This documentation should provide information regarding the onset, longevity and severity of symptoms as well as a specific description of how they interfere with educational achievement. Assessment of current functioning is necessary.</w:t>
      </w:r>
    </w:p>
    <w:p w14:paraId="14AFDC5A" w14:textId="77777777" w:rsidR="00387777" w:rsidRPr="00387777" w:rsidRDefault="00387777" w:rsidP="00387777">
      <w:pPr>
        <w:spacing w:line="240" w:lineRule="auto"/>
        <w:rPr>
          <w:rFonts w:cstheme="minorHAnsi"/>
          <w:sz w:val="28"/>
          <w:szCs w:val="28"/>
        </w:rPr>
      </w:pPr>
    </w:p>
    <w:p w14:paraId="39A52D55" w14:textId="77777777" w:rsidR="00387777" w:rsidRPr="00387777" w:rsidRDefault="00387777" w:rsidP="00387777">
      <w:pPr>
        <w:spacing w:line="240" w:lineRule="auto"/>
        <w:rPr>
          <w:rFonts w:cstheme="minorHAnsi"/>
          <w:sz w:val="28"/>
          <w:szCs w:val="28"/>
        </w:rPr>
      </w:pPr>
      <w:r w:rsidRPr="00387777">
        <w:rPr>
          <w:rFonts w:cstheme="minorHAnsi"/>
          <w:sz w:val="28"/>
          <w:szCs w:val="28"/>
        </w:rPr>
        <w:t xml:space="preserve">The following information will assist us in providing the most appropriate academic accommodations for you.  We are required to maintain confidential records for the purpose of academic accommodation according to Section 504 of </w:t>
      </w:r>
      <w:r w:rsidRPr="00387777">
        <w:rPr>
          <w:rFonts w:cstheme="minorHAnsi"/>
          <w:sz w:val="28"/>
          <w:szCs w:val="28"/>
        </w:rPr>
        <w:lastRenderedPageBreak/>
        <w:t>the Vocational Rehabilitation Act of 1972 and the Americans with Disabilities Act of 1990.</w:t>
      </w:r>
    </w:p>
    <w:p w14:paraId="10C8D80B" w14:textId="77777777" w:rsidR="00387777" w:rsidRPr="00387777" w:rsidRDefault="00387777" w:rsidP="00387777">
      <w:pPr>
        <w:spacing w:line="240" w:lineRule="auto"/>
        <w:rPr>
          <w:rFonts w:cstheme="minorHAnsi"/>
          <w:sz w:val="28"/>
          <w:szCs w:val="28"/>
        </w:rPr>
      </w:pPr>
    </w:p>
    <w:p w14:paraId="0414E063" w14:textId="77777777" w:rsidR="00387777" w:rsidRPr="00387777" w:rsidRDefault="00387777" w:rsidP="00387777">
      <w:pPr>
        <w:spacing w:line="240" w:lineRule="auto"/>
        <w:rPr>
          <w:rFonts w:cstheme="minorHAnsi"/>
          <w:sz w:val="28"/>
          <w:szCs w:val="28"/>
        </w:rPr>
      </w:pPr>
      <w:r w:rsidRPr="00387777">
        <w:rPr>
          <w:rFonts w:cstheme="minorHAnsi"/>
          <w:sz w:val="28"/>
          <w:szCs w:val="28"/>
        </w:rPr>
        <w:t xml:space="preserve">I hereby authorize the following information as well as any other pertinent documentation to be forwarded to </w:t>
      </w:r>
      <w:r w:rsidR="003D5653">
        <w:rPr>
          <w:rFonts w:cstheme="minorHAnsi"/>
          <w:sz w:val="28"/>
          <w:szCs w:val="28"/>
        </w:rPr>
        <w:t xml:space="preserve">the </w:t>
      </w:r>
      <w:r w:rsidR="00E867B2" w:rsidRPr="00E867B2">
        <w:rPr>
          <w:rFonts w:cstheme="minorHAnsi"/>
          <w:sz w:val="28"/>
          <w:szCs w:val="28"/>
        </w:rPr>
        <w:t xml:space="preserve">Student Accessibility </w:t>
      </w:r>
      <w:r w:rsidR="003D5653">
        <w:rPr>
          <w:rFonts w:cstheme="minorHAnsi"/>
          <w:sz w:val="28"/>
          <w:szCs w:val="28"/>
        </w:rPr>
        <w:t>Center</w:t>
      </w:r>
      <w:r w:rsidRPr="00387777">
        <w:rPr>
          <w:rFonts w:cstheme="minorHAnsi"/>
          <w:sz w:val="28"/>
          <w:szCs w:val="28"/>
        </w:rPr>
        <w:t xml:space="preserve"> at the University of North Florida for the purpose of determining my eligibility for academic accommodations.</w:t>
      </w:r>
    </w:p>
    <w:p w14:paraId="2FF0E6E5" w14:textId="77777777" w:rsidR="00387777" w:rsidRPr="00387777" w:rsidRDefault="00387777" w:rsidP="00387777">
      <w:pPr>
        <w:spacing w:line="240" w:lineRule="auto"/>
        <w:rPr>
          <w:rFonts w:cstheme="minorHAnsi"/>
          <w:sz w:val="28"/>
          <w:szCs w:val="28"/>
        </w:rPr>
      </w:pPr>
    </w:p>
    <w:p w14:paraId="47D6AA1F" w14:textId="77777777" w:rsidR="00387777" w:rsidRPr="00AA0A68" w:rsidRDefault="00387777" w:rsidP="00AA0A68">
      <w:pPr>
        <w:pStyle w:val="ListParagraph"/>
        <w:numPr>
          <w:ilvl w:val="0"/>
          <w:numId w:val="13"/>
        </w:numPr>
        <w:spacing w:line="240" w:lineRule="auto"/>
        <w:rPr>
          <w:rFonts w:cstheme="minorHAnsi"/>
          <w:sz w:val="28"/>
          <w:szCs w:val="28"/>
        </w:rPr>
      </w:pPr>
      <w:r w:rsidRPr="00225982">
        <w:rPr>
          <w:rFonts w:cstheme="minorHAnsi"/>
          <w:sz w:val="28"/>
          <w:szCs w:val="28"/>
        </w:rPr>
        <w:t>Student Signature:</w:t>
      </w:r>
      <w:r w:rsidRPr="00225982">
        <w:rPr>
          <w:rFonts w:cstheme="minorHAnsi"/>
          <w:sz w:val="28"/>
          <w:szCs w:val="28"/>
        </w:rPr>
        <w:tab/>
      </w:r>
      <w:r w:rsidR="00AA0A68">
        <w:rPr>
          <w:rFonts w:cstheme="minorHAnsi"/>
          <w:sz w:val="28"/>
          <w:szCs w:val="28"/>
        </w:rPr>
        <w:br/>
      </w:r>
      <w:r w:rsidR="00E50E53">
        <w:pict w14:anchorId="54520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udent Please Sign Microsoft Office Signature Line..." style="width:192.75pt;height:95.25pt">
            <v:imagedata r:id="rId11" o:title=""/>
            <o:lock v:ext="edit" ungrouping="t" rotation="t" cropping="t" verticies="t" text="t" grouping="t"/>
            <o:signatureline v:ext="edit" id="{1D7036CF-B557-44A9-A661-54EA65A56D26}" provid="{00000000-0000-0000-0000-000000000000}" o:suggestedsigner="Student Signature" showsigndate="f" issignatureline="t"/>
          </v:shape>
        </w:pict>
      </w:r>
    </w:p>
    <w:p w14:paraId="11493351" w14:textId="77777777" w:rsidR="00387777" w:rsidRPr="00225982" w:rsidRDefault="00387777" w:rsidP="00225982">
      <w:pPr>
        <w:pStyle w:val="ListParagraph"/>
        <w:numPr>
          <w:ilvl w:val="0"/>
          <w:numId w:val="13"/>
        </w:numPr>
        <w:spacing w:line="240" w:lineRule="auto"/>
        <w:rPr>
          <w:rFonts w:cstheme="minorHAnsi"/>
          <w:sz w:val="28"/>
          <w:szCs w:val="28"/>
        </w:rPr>
      </w:pPr>
      <w:r w:rsidRPr="00225982">
        <w:rPr>
          <w:rFonts w:cstheme="minorHAnsi"/>
          <w:sz w:val="28"/>
          <w:szCs w:val="28"/>
        </w:rPr>
        <w:t>Date:</w:t>
      </w:r>
    </w:p>
    <w:p w14:paraId="40426BEA" w14:textId="77777777" w:rsidR="00387777" w:rsidRPr="00387777" w:rsidRDefault="00387777" w:rsidP="00387777">
      <w:pPr>
        <w:spacing w:line="240" w:lineRule="auto"/>
        <w:rPr>
          <w:rFonts w:cstheme="minorHAnsi"/>
          <w:sz w:val="28"/>
          <w:szCs w:val="28"/>
        </w:rPr>
      </w:pPr>
    </w:p>
    <w:p w14:paraId="4F32C068" w14:textId="77777777" w:rsidR="00387777" w:rsidRPr="00387777" w:rsidRDefault="00387777" w:rsidP="00387777">
      <w:pPr>
        <w:spacing w:line="240" w:lineRule="auto"/>
        <w:rPr>
          <w:rFonts w:cstheme="minorHAnsi"/>
          <w:sz w:val="28"/>
          <w:szCs w:val="28"/>
        </w:rPr>
      </w:pPr>
      <w:r w:rsidRPr="00387777">
        <w:rPr>
          <w:rFonts w:cstheme="minorHAnsi"/>
          <w:sz w:val="28"/>
          <w:szCs w:val="28"/>
        </w:rPr>
        <w:t>Information to be requested from:</w:t>
      </w:r>
    </w:p>
    <w:p w14:paraId="690C2BCC" w14:textId="77777777" w:rsidR="00387777" w:rsidRPr="00363833" w:rsidRDefault="00387777" w:rsidP="00363833">
      <w:pPr>
        <w:pStyle w:val="ListParagraph"/>
        <w:numPr>
          <w:ilvl w:val="0"/>
          <w:numId w:val="2"/>
        </w:numPr>
        <w:spacing w:line="240" w:lineRule="auto"/>
        <w:rPr>
          <w:rFonts w:cstheme="minorHAnsi"/>
          <w:sz w:val="28"/>
          <w:szCs w:val="28"/>
        </w:rPr>
      </w:pPr>
      <w:r w:rsidRPr="00363833">
        <w:rPr>
          <w:rFonts w:cstheme="minorHAnsi"/>
          <w:sz w:val="28"/>
          <w:szCs w:val="28"/>
        </w:rPr>
        <w:t>Professional’s Name:</w:t>
      </w:r>
      <w:r w:rsidRPr="00363833">
        <w:rPr>
          <w:rFonts w:cstheme="minorHAnsi"/>
          <w:sz w:val="28"/>
          <w:szCs w:val="28"/>
        </w:rPr>
        <w:tab/>
      </w:r>
    </w:p>
    <w:p w14:paraId="12F91F08" w14:textId="77777777" w:rsidR="00387777" w:rsidRPr="00363833" w:rsidRDefault="00387777" w:rsidP="00363833">
      <w:pPr>
        <w:pStyle w:val="ListParagraph"/>
        <w:numPr>
          <w:ilvl w:val="0"/>
          <w:numId w:val="2"/>
        </w:numPr>
        <w:spacing w:line="240" w:lineRule="auto"/>
        <w:rPr>
          <w:rFonts w:cstheme="minorHAnsi"/>
          <w:sz w:val="28"/>
          <w:szCs w:val="28"/>
        </w:rPr>
      </w:pPr>
      <w:r w:rsidRPr="00363833">
        <w:rPr>
          <w:rFonts w:cstheme="minorHAnsi"/>
          <w:sz w:val="28"/>
          <w:szCs w:val="28"/>
        </w:rPr>
        <w:t>Address:</w:t>
      </w:r>
    </w:p>
    <w:p w14:paraId="7A283B49" w14:textId="77777777" w:rsidR="00387777" w:rsidRPr="00363833" w:rsidRDefault="00387777" w:rsidP="00363833">
      <w:pPr>
        <w:pStyle w:val="ListParagraph"/>
        <w:numPr>
          <w:ilvl w:val="0"/>
          <w:numId w:val="2"/>
        </w:numPr>
        <w:spacing w:line="240" w:lineRule="auto"/>
        <w:rPr>
          <w:rFonts w:cstheme="minorHAnsi"/>
          <w:sz w:val="28"/>
          <w:szCs w:val="28"/>
        </w:rPr>
      </w:pPr>
      <w:r w:rsidRPr="00363833">
        <w:rPr>
          <w:rFonts w:cstheme="minorHAnsi"/>
          <w:sz w:val="28"/>
          <w:szCs w:val="28"/>
        </w:rPr>
        <w:t>City:</w:t>
      </w:r>
      <w:r w:rsidRPr="00363833">
        <w:rPr>
          <w:rFonts w:cstheme="minorHAnsi"/>
          <w:sz w:val="28"/>
          <w:szCs w:val="28"/>
        </w:rPr>
        <w:tab/>
      </w:r>
    </w:p>
    <w:p w14:paraId="7477675D" w14:textId="77777777" w:rsidR="00387777" w:rsidRPr="00363833" w:rsidRDefault="00387777" w:rsidP="00363833">
      <w:pPr>
        <w:pStyle w:val="ListParagraph"/>
        <w:numPr>
          <w:ilvl w:val="0"/>
          <w:numId w:val="2"/>
        </w:numPr>
        <w:spacing w:line="240" w:lineRule="auto"/>
        <w:rPr>
          <w:rFonts w:cstheme="minorHAnsi"/>
          <w:sz w:val="28"/>
          <w:szCs w:val="28"/>
        </w:rPr>
      </w:pPr>
      <w:r w:rsidRPr="00363833">
        <w:rPr>
          <w:rFonts w:cstheme="minorHAnsi"/>
          <w:sz w:val="28"/>
          <w:szCs w:val="28"/>
        </w:rPr>
        <w:t>State/Zip:</w:t>
      </w:r>
    </w:p>
    <w:p w14:paraId="23C540C4" w14:textId="77777777" w:rsidR="00387777" w:rsidRDefault="00387777" w:rsidP="00363833">
      <w:pPr>
        <w:pStyle w:val="ListParagraph"/>
        <w:numPr>
          <w:ilvl w:val="0"/>
          <w:numId w:val="2"/>
        </w:numPr>
        <w:spacing w:line="240" w:lineRule="auto"/>
        <w:rPr>
          <w:rFonts w:cstheme="minorHAnsi"/>
          <w:sz w:val="28"/>
          <w:szCs w:val="28"/>
        </w:rPr>
      </w:pPr>
      <w:r w:rsidRPr="00363833">
        <w:rPr>
          <w:rFonts w:cstheme="minorHAnsi"/>
          <w:sz w:val="28"/>
          <w:szCs w:val="28"/>
        </w:rPr>
        <w:t>Phone Number:</w:t>
      </w:r>
      <w:r w:rsidRPr="00363833">
        <w:rPr>
          <w:rFonts w:cstheme="minorHAnsi"/>
          <w:sz w:val="28"/>
          <w:szCs w:val="28"/>
        </w:rPr>
        <w:tab/>
      </w:r>
    </w:p>
    <w:p w14:paraId="61525AEB" w14:textId="77777777" w:rsidR="00A77C96" w:rsidRDefault="00A77C96" w:rsidP="00A77C96">
      <w:pPr>
        <w:spacing w:line="240" w:lineRule="auto"/>
        <w:rPr>
          <w:rFonts w:cstheme="minorHAnsi"/>
          <w:sz w:val="28"/>
          <w:szCs w:val="28"/>
        </w:rPr>
      </w:pPr>
    </w:p>
    <w:p w14:paraId="2F76E0A9" w14:textId="77777777" w:rsidR="00A77C96" w:rsidRDefault="00A77C96" w:rsidP="00A77C96">
      <w:pPr>
        <w:spacing w:line="240" w:lineRule="auto"/>
        <w:rPr>
          <w:rFonts w:cstheme="minorHAnsi"/>
          <w:sz w:val="28"/>
          <w:szCs w:val="28"/>
        </w:rPr>
      </w:pPr>
    </w:p>
    <w:p w14:paraId="7E956D76" w14:textId="77777777" w:rsidR="00A77C96" w:rsidRDefault="00A77C96" w:rsidP="00A77C96">
      <w:pPr>
        <w:spacing w:line="240" w:lineRule="auto"/>
        <w:rPr>
          <w:rFonts w:cstheme="minorHAnsi"/>
          <w:sz w:val="28"/>
          <w:szCs w:val="28"/>
        </w:rPr>
      </w:pPr>
    </w:p>
    <w:p w14:paraId="45953F4E" w14:textId="77777777" w:rsidR="00A77C96" w:rsidRDefault="00A77C96" w:rsidP="00A77C96">
      <w:pPr>
        <w:spacing w:line="240" w:lineRule="auto"/>
        <w:rPr>
          <w:rFonts w:cstheme="minorHAnsi"/>
          <w:sz w:val="28"/>
          <w:szCs w:val="28"/>
        </w:rPr>
      </w:pPr>
    </w:p>
    <w:p w14:paraId="09AA5B7F" w14:textId="77777777" w:rsidR="00A77C96" w:rsidRDefault="00A77C96" w:rsidP="00A77C96">
      <w:pPr>
        <w:spacing w:line="240" w:lineRule="auto"/>
        <w:rPr>
          <w:rFonts w:cstheme="minorHAnsi"/>
          <w:sz w:val="28"/>
          <w:szCs w:val="28"/>
        </w:rPr>
      </w:pPr>
    </w:p>
    <w:p w14:paraId="6784C78A" w14:textId="77777777" w:rsidR="00A77C96" w:rsidRDefault="00A77C96" w:rsidP="00A77C96">
      <w:pPr>
        <w:spacing w:line="240" w:lineRule="auto"/>
        <w:rPr>
          <w:rFonts w:cstheme="minorHAnsi"/>
          <w:sz w:val="28"/>
          <w:szCs w:val="28"/>
        </w:rPr>
      </w:pPr>
    </w:p>
    <w:p w14:paraId="6BE7E002" w14:textId="77777777" w:rsidR="00A77C96" w:rsidRDefault="00A77C96" w:rsidP="00A77C96">
      <w:pPr>
        <w:spacing w:line="240" w:lineRule="auto"/>
        <w:rPr>
          <w:rFonts w:cstheme="minorHAnsi"/>
          <w:sz w:val="28"/>
          <w:szCs w:val="28"/>
        </w:rPr>
      </w:pPr>
    </w:p>
    <w:p w14:paraId="398995A0" w14:textId="77777777" w:rsidR="00A77C96" w:rsidRPr="00A77C96" w:rsidRDefault="00A77C96" w:rsidP="00A77C96">
      <w:pPr>
        <w:spacing w:line="240" w:lineRule="auto"/>
        <w:rPr>
          <w:rFonts w:cstheme="minorHAnsi"/>
          <w:sz w:val="28"/>
          <w:szCs w:val="28"/>
        </w:rPr>
      </w:pPr>
    </w:p>
    <w:p w14:paraId="6E3E005A" w14:textId="77777777" w:rsidR="00A77C96" w:rsidRPr="00AF14B3" w:rsidRDefault="00A77C96" w:rsidP="00A77C96">
      <w:pPr>
        <w:spacing w:line="240" w:lineRule="auto"/>
        <w:rPr>
          <w:rFonts w:cstheme="minorHAnsi"/>
          <w:sz w:val="28"/>
          <w:szCs w:val="28"/>
        </w:rPr>
      </w:pPr>
      <w:r>
        <w:rPr>
          <w:rFonts w:cstheme="minorHAnsi"/>
          <w:sz w:val="28"/>
          <w:szCs w:val="28"/>
        </w:rPr>
        <w:lastRenderedPageBreak/>
        <w:tab/>
      </w:r>
      <w:r w:rsidRPr="00AF14B3">
        <w:rPr>
          <w:rFonts w:cstheme="minorHAnsi"/>
          <w:sz w:val="28"/>
          <w:szCs w:val="28"/>
        </w:rPr>
        <w:t xml:space="preserve">The student/patient named above has asked to register with </w:t>
      </w:r>
      <w:r>
        <w:rPr>
          <w:rFonts w:cstheme="minorHAnsi"/>
          <w:sz w:val="28"/>
          <w:szCs w:val="28"/>
        </w:rPr>
        <w:t xml:space="preserve">the </w:t>
      </w:r>
      <w:r w:rsidRPr="0082485B">
        <w:rPr>
          <w:rFonts w:cstheme="minorHAnsi"/>
          <w:sz w:val="28"/>
          <w:szCs w:val="28"/>
        </w:rPr>
        <w:t xml:space="preserve">Student Accessibility </w:t>
      </w:r>
      <w:r>
        <w:rPr>
          <w:rFonts w:cstheme="minorHAnsi"/>
          <w:sz w:val="28"/>
          <w:szCs w:val="28"/>
        </w:rPr>
        <w:t>Center</w:t>
      </w:r>
      <w:r w:rsidRPr="00AF14B3">
        <w:rPr>
          <w:rFonts w:cstheme="minorHAnsi"/>
          <w:sz w:val="28"/>
          <w:szCs w:val="28"/>
        </w:rPr>
        <w:t xml:space="preserve"> (</w:t>
      </w:r>
      <w:r>
        <w:rPr>
          <w:rFonts w:cstheme="minorHAnsi"/>
          <w:sz w:val="28"/>
          <w:szCs w:val="28"/>
        </w:rPr>
        <w:t>SAC</w:t>
      </w:r>
      <w:r w:rsidRPr="00AF14B3">
        <w:rPr>
          <w:rFonts w:cstheme="minorHAnsi"/>
          <w:sz w:val="28"/>
          <w:szCs w:val="28"/>
        </w:rPr>
        <w:t xml:space="preserve">) at the University of North Florida. </w:t>
      </w:r>
      <w:r>
        <w:rPr>
          <w:rFonts w:cstheme="minorHAnsi"/>
          <w:sz w:val="28"/>
          <w:szCs w:val="28"/>
        </w:rPr>
        <w:t>The SAC</w:t>
      </w:r>
      <w:r w:rsidRPr="00AF14B3">
        <w:rPr>
          <w:rFonts w:cstheme="minorHAnsi"/>
          <w:sz w:val="28"/>
          <w:szCs w:val="28"/>
        </w:rPr>
        <w:t xml:space="preserve"> requires documentation of the individual’s disability </w:t>
      </w:r>
      <w:proofErr w:type="gramStart"/>
      <w:r w:rsidRPr="00AF14B3">
        <w:rPr>
          <w:rFonts w:cstheme="minorHAnsi"/>
          <w:sz w:val="28"/>
          <w:szCs w:val="28"/>
        </w:rPr>
        <w:t>in order to</w:t>
      </w:r>
      <w:proofErr w:type="gramEnd"/>
      <w:r w:rsidRPr="00AF14B3">
        <w:rPr>
          <w:rFonts w:cstheme="minorHAnsi"/>
          <w:sz w:val="28"/>
          <w:szCs w:val="28"/>
        </w:rPr>
        <w:t xml:space="preserve"> establish eligibility and provide services.</w:t>
      </w:r>
    </w:p>
    <w:p w14:paraId="5BA065BE" w14:textId="77777777" w:rsidR="00A77C96" w:rsidRPr="00AF14B3" w:rsidRDefault="00A77C96" w:rsidP="00A77C96">
      <w:pPr>
        <w:spacing w:line="240" w:lineRule="auto"/>
        <w:rPr>
          <w:rFonts w:cstheme="minorHAnsi"/>
          <w:sz w:val="28"/>
          <w:szCs w:val="28"/>
        </w:rPr>
      </w:pPr>
      <w:r w:rsidRPr="00AF14B3">
        <w:rPr>
          <w:rFonts w:cstheme="minorHAnsi"/>
          <w:sz w:val="28"/>
          <w:szCs w:val="28"/>
        </w:rPr>
        <w:t xml:space="preserve">Students requesting accommodations and services from </w:t>
      </w:r>
      <w:r>
        <w:rPr>
          <w:rFonts w:cstheme="minorHAnsi"/>
          <w:sz w:val="28"/>
          <w:szCs w:val="28"/>
        </w:rPr>
        <w:t xml:space="preserve">the </w:t>
      </w:r>
      <w:r w:rsidRPr="0082485B">
        <w:rPr>
          <w:rFonts w:cstheme="minorHAnsi"/>
          <w:sz w:val="28"/>
          <w:szCs w:val="28"/>
        </w:rPr>
        <w:t xml:space="preserve">Student Accessibility </w:t>
      </w:r>
      <w:r>
        <w:rPr>
          <w:rFonts w:cstheme="minorHAnsi"/>
          <w:sz w:val="28"/>
          <w:szCs w:val="28"/>
        </w:rPr>
        <w:t>Center</w:t>
      </w:r>
      <w:r w:rsidRPr="00AF14B3">
        <w:rPr>
          <w:rFonts w:cstheme="minorHAnsi"/>
          <w:sz w:val="28"/>
          <w:szCs w:val="28"/>
        </w:rPr>
        <w:t xml:space="preserve"> (</w:t>
      </w:r>
      <w:r>
        <w:rPr>
          <w:rFonts w:cstheme="minorHAnsi"/>
          <w:sz w:val="28"/>
          <w:szCs w:val="28"/>
        </w:rPr>
        <w:t>SAC</w:t>
      </w:r>
      <w:r w:rsidRPr="00AF14B3">
        <w:rPr>
          <w:rFonts w:cstheme="minorHAnsi"/>
          <w:sz w:val="28"/>
          <w:szCs w:val="28"/>
        </w:rPr>
        <w:t xml:space="preserve">) at the University of North Florida are required to submit documentation to determine eligibility in accordance with Section 504 of the Rehabilitation Act of 1973 and the Americans with Disabilities act. The following guidelines are provided in the interest of assuring the documentation is complete and accurate. </w:t>
      </w:r>
      <w:r>
        <w:rPr>
          <w:rFonts w:cstheme="minorHAnsi"/>
          <w:sz w:val="28"/>
          <w:szCs w:val="28"/>
        </w:rPr>
        <w:t>The SAC</w:t>
      </w:r>
      <w:r w:rsidRPr="00AF14B3">
        <w:rPr>
          <w:rFonts w:cstheme="minorHAnsi"/>
          <w:sz w:val="28"/>
          <w:szCs w:val="28"/>
        </w:rPr>
        <w:t xml:space="preserve"> reserves the right to determine eligibility and appropriate accommodations/services based on quality, completeness and date of the documentation submitted.  All documentation is confidential and will be maintained by </w:t>
      </w:r>
      <w:r>
        <w:rPr>
          <w:rFonts w:cstheme="minorHAnsi"/>
          <w:sz w:val="28"/>
          <w:szCs w:val="28"/>
        </w:rPr>
        <w:t>the SAC</w:t>
      </w:r>
      <w:r w:rsidRPr="00AF14B3">
        <w:rPr>
          <w:rFonts w:cstheme="minorHAnsi"/>
          <w:sz w:val="28"/>
          <w:szCs w:val="28"/>
        </w:rPr>
        <w:t>.</w:t>
      </w:r>
    </w:p>
    <w:p w14:paraId="336C1D57" w14:textId="2885B440" w:rsidR="00A77C96" w:rsidRPr="00AF14B3" w:rsidRDefault="00A77C96" w:rsidP="19272B8B">
      <w:pPr>
        <w:spacing w:line="240" w:lineRule="auto"/>
        <w:rPr>
          <w:sz w:val="28"/>
          <w:szCs w:val="28"/>
        </w:rPr>
      </w:pPr>
      <w:r w:rsidRPr="19272B8B">
        <w:rPr>
          <w:sz w:val="28"/>
          <w:szCs w:val="28"/>
        </w:rPr>
        <w:t>Reasonable academic accommodations are based on the assessment of the current impact of the disability on academic performance; therefore, it is in the student’s best interest to provide current and complete documentation. If the Director of the Student Accessibility Center determines that the documentation is inadequate in scope or content or does not address the student’s current level of functioning and need for accommodation, or that the evaluator does not have the appropriate qualifications, reevaluation may be required.</w:t>
      </w:r>
    </w:p>
    <w:p w14:paraId="55AE5AFC" w14:textId="77777777" w:rsidR="00A77C96" w:rsidRPr="00AF14B3" w:rsidRDefault="00A77C96" w:rsidP="00A77C96">
      <w:pPr>
        <w:spacing w:line="240" w:lineRule="auto"/>
        <w:rPr>
          <w:rFonts w:cstheme="minorHAnsi"/>
          <w:sz w:val="28"/>
          <w:szCs w:val="28"/>
        </w:rPr>
      </w:pPr>
    </w:p>
    <w:p w14:paraId="1CE56139" w14:textId="77777777" w:rsidR="00A77C96" w:rsidRPr="0055613D" w:rsidRDefault="00A77C96" w:rsidP="00A77C96">
      <w:pPr>
        <w:pStyle w:val="Heading3"/>
      </w:pPr>
      <w:r w:rsidRPr="0055613D">
        <w:t>Guidelines:</w:t>
      </w:r>
    </w:p>
    <w:p w14:paraId="26CF7BDC" w14:textId="457D7E71" w:rsidR="00A77C96" w:rsidRPr="00D33FFA" w:rsidRDefault="00A77C96" w:rsidP="19272B8B">
      <w:pPr>
        <w:pStyle w:val="ListParagraph"/>
        <w:numPr>
          <w:ilvl w:val="0"/>
          <w:numId w:val="15"/>
        </w:numPr>
        <w:spacing w:line="240" w:lineRule="auto"/>
        <w:rPr>
          <w:sz w:val="28"/>
          <w:szCs w:val="28"/>
        </w:rPr>
      </w:pPr>
      <w:r w:rsidRPr="19272B8B">
        <w:rPr>
          <w:rStyle w:val="Strong"/>
        </w:rPr>
        <w:t>Documentation should be current</w:t>
      </w:r>
      <w:r w:rsidRPr="19272B8B">
        <w:rPr>
          <w:sz w:val="28"/>
          <w:szCs w:val="28"/>
        </w:rPr>
        <w:t xml:space="preserve">. For students just graduating high school, an evaluation reflecting current levels of academic skills should have been administered while in high school. For students who </w:t>
      </w:r>
      <w:r w:rsidR="5515CA2D" w:rsidRPr="19272B8B">
        <w:rPr>
          <w:sz w:val="28"/>
          <w:szCs w:val="28"/>
        </w:rPr>
        <w:t xml:space="preserve">have </w:t>
      </w:r>
      <w:r w:rsidRPr="19272B8B">
        <w:rPr>
          <w:sz w:val="28"/>
          <w:szCs w:val="28"/>
        </w:rPr>
        <w:t xml:space="preserve">been out of school for </w:t>
      </w:r>
      <w:proofErr w:type="gramStart"/>
      <w:r w:rsidRPr="19272B8B">
        <w:rPr>
          <w:sz w:val="28"/>
          <w:szCs w:val="28"/>
        </w:rPr>
        <w:t>a number of</w:t>
      </w:r>
      <w:proofErr w:type="gramEnd"/>
      <w:r w:rsidRPr="19272B8B">
        <w:rPr>
          <w:sz w:val="28"/>
          <w:szCs w:val="28"/>
        </w:rPr>
        <w:t xml:space="preserve"> years, documentation will be considered on a case-by-case basis.</w:t>
      </w:r>
    </w:p>
    <w:p w14:paraId="00CF6A96" w14:textId="21A6BE2C" w:rsidR="00A77C96" w:rsidRPr="00D33FFA" w:rsidRDefault="00A77C96" w:rsidP="19272B8B">
      <w:pPr>
        <w:pStyle w:val="ListParagraph"/>
        <w:numPr>
          <w:ilvl w:val="0"/>
          <w:numId w:val="15"/>
        </w:numPr>
        <w:spacing w:line="240" w:lineRule="auto"/>
        <w:rPr>
          <w:sz w:val="28"/>
          <w:szCs w:val="28"/>
        </w:rPr>
      </w:pPr>
      <w:r w:rsidRPr="19272B8B">
        <w:rPr>
          <w:rStyle w:val="Strong"/>
        </w:rPr>
        <w:t>A comprehensive psychoeducational or neuropsychological evaluation</w:t>
      </w:r>
      <w:r w:rsidRPr="19272B8B">
        <w:rPr>
          <w:sz w:val="28"/>
          <w:szCs w:val="28"/>
        </w:rPr>
        <w:t xml:space="preserve"> that provides a diagnosis of a learning disability must be submitted.  The report should indicate the </w:t>
      </w:r>
      <w:proofErr w:type="gramStart"/>
      <w:r w:rsidRPr="19272B8B">
        <w:rPr>
          <w:sz w:val="28"/>
          <w:szCs w:val="28"/>
        </w:rPr>
        <w:t>current status</w:t>
      </w:r>
      <w:proofErr w:type="gramEnd"/>
      <w:r w:rsidRPr="19272B8B">
        <w:rPr>
          <w:sz w:val="28"/>
          <w:szCs w:val="28"/>
        </w:rPr>
        <w:t xml:space="preserve"> and impact of a learning disability in the academic setting. If another diagnosis is applicable (e.g., ADHD, mood disorder), it should be stated.</w:t>
      </w:r>
    </w:p>
    <w:p w14:paraId="3038B0CB" w14:textId="77777777" w:rsidR="00A77C96" w:rsidRPr="00D33FFA" w:rsidRDefault="00A77C96" w:rsidP="00A77C96">
      <w:pPr>
        <w:pStyle w:val="ListParagraph"/>
        <w:numPr>
          <w:ilvl w:val="0"/>
          <w:numId w:val="15"/>
        </w:numPr>
        <w:spacing w:line="240" w:lineRule="auto"/>
        <w:rPr>
          <w:rFonts w:cstheme="minorHAnsi"/>
          <w:sz w:val="28"/>
          <w:szCs w:val="28"/>
        </w:rPr>
      </w:pPr>
      <w:r w:rsidRPr="00D33FFA">
        <w:rPr>
          <w:rFonts w:cstheme="minorHAnsi"/>
          <w:sz w:val="28"/>
          <w:szCs w:val="28"/>
        </w:rPr>
        <w:t xml:space="preserve">The </w:t>
      </w:r>
      <w:r w:rsidRPr="00297F1F">
        <w:rPr>
          <w:rStyle w:val="Strong"/>
        </w:rPr>
        <w:t>evaluation must be conducted by a professional who is certified/licensed</w:t>
      </w:r>
      <w:r w:rsidRPr="00D33FFA">
        <w:rPr>
          <w:rFonts w:cstheme="minorHAnsi"/>
          <w:sz w:val="28"/>
          <w:szCs w:val="28"/>
        </w:rPr>
        <w:t xml:space="preserve"> </w:t>
      </w:r>
      <w:proofErr w:type="gramStart"/>
      <w:r w:rsidRPr="00D33FFA">
        <w:rPr>
          <w:rFonts w:cstheme="minorHAnsi"/>
          <w:sz w:val="28"/>
          <w:szCs w:val="28"/>
        </w:rPr>
        <w:t>in the area of</w:t>
      </w:r>
      <w:proofErr w:type="gramEnd"/>
      <w:r w:rsidRPr="00D33FFA">
        <w:rPr>
          <w:rFonts w:cstheme="minorHAnsi"/>
          <w:sz w:val="28"/>
          <w:szCs w:val="28"/>
        </w:rPr>
        <w:t xml:space="preserve"> learning disabilities, such as a clinical or educational psychologist, school psychologist, neuropsychologist, or learning disability specialist. The </w:t>
      </w:r>
      <w:r w:rsidRPr="00D33FFA">
        <w:rPr>
          <w:rFonts w:cstheme="minorHAnsi"/>
          <w:sz w:val="28"/>
          <w:szCs w:val="28"/>
        </w:rPr>
        <w:lastRenderedPageBreak/>
        <w:t>evaluator’s name, title, and professional credentials or affiliation should be provided.</w:t>
      </w:r>
    </w:p>
    <w:p w14:paraId="09E32D59" w14:textId="77777777" w:rsidR="00A77C96" w:rsidRPr="00D33FFA" w:rsidRDefault="00A77C96" w:rsidP="00A77C96">
      <w:pPr>
        <w:pStyle w:val="ListParagraph"/>
        <w:numPr>
          <w:ilvl w:val="0"/>
          <w:numId w:val="15"/>
        </w:numPr>
        <w:spacing w:line="240" w:lineRule="auto"/>
        <w:rPr>
          <w:rFonts w:cstheme="minorHAnsi"/>
          <w:sz w:val="28"/>
          <w:szCs w:val="28"/>
        </w:rPr>
      </w:pPr>
      <w:r w:rsidRPr="00D33FFA">
        <w:rPr>
          <w:rFonts w:cstheme="minorHAnsi"/>
          <w:sz w:val="28"/>
          <w:szCs w:val="28"/>
        </w:rPr>
        <w:t xml:space="preserve">The evaluation must become based on a </w:t>
      </w:r>
      <w:r w:rsidRPr="00297F1F">
        <w:rPr>
          <w:rStyle w:val="Strong"/>
        </w:rPr>
        <w:t>comprehensive assessment battery:</w:t>
      </w:r>
    </w:p>
    <w:p w14:paraId="602B19D2" w14:textId="16764902" w:rsidR="00A77C96" w:rsidRPr="003435B2" w:rsidRDefault="00A77C96" w:rsidP="00A77C96">
      <w:pPr>
        <w:pStyle w:val="ListParagraph"/>
        <w:numPr>
          <w:ilvl w:val="0"/>
          <w:numId w:val="16"/>
        </w:numPr>
        <w:spacing w:line="240" w:lineRule="auto"/>
        <w:rPr>
          <w:rFonts w:cstheme="minorHAnsi"/>
          <w:sz w:val="28"/>
          <w:szCs w:val="28"/>
        </w:rPr>
      </w:pPr>
      <w:r w:rsidRPr="00297F1F">
        <w:rPr>
          <w:rStyle w:val="Strong"/>
        </w:rPr>
        <w:t>Aptitude</w:t>
      </w:r>
      <w:r w:rsidRPr="00D33FFA">
        <w:rPr>
          <w:rFonts w:cstheme="minorHAnsi"/>
          <w:sz w:val="28"/>
          <w:szCs w:val="28"/>
        </w:rPr>
        <w:t xml:space="preserve"> - Average broad cognitive functioning must be demonstrated on an individually administered intelligence test, preferably administered during high school or beyond, such as the Wechsler Adult Intelligence Scale, Wechsler Intelligence Scale for Children, Woodcock-Johnson Tests of Cognitive Ability, or the Kaufman Adolescent and Adult Intelligence Scale. Test subtest scaled scores/subtest scores should be listed.</w:t>
      </w:r>
    </w:p>
    <w:p w14:paraId="708A7F8D" w14:textId="77777777" w:rsidR="00A77C96" w:rsidRPr="00D33FFA" w:rsidRDefault="00A77C96" w:rsidP="00A77C96">
      <w:pPr>
        <w:pStyle w:val="ListParagraph"/>
        <w:numPr>
          <w:ilvl w:val="0"/>
          <w:numId w:val="16"/>
        </w:numPr>
        <w:spacing w:line="240" w:lineRule="auto"/>
        <w:rPr>
          <w:rFonts w:cstheme="minorHAnsi"/>
          <w:sz w:val="28"/>
          <w:szCs w:val="28"/>
        </w:rPr>
      </w:pPr>
      <w:r w:rsidRPr="00297F1F">
        <w:rPr>
          <w:rStyle w:val="Strong"/>
        </w:rPr>
        <w:t>Academic Achievement</w:t>
      </w:r>
      <w:r w:rsidRPr="00D33FFA">
        <w:rPr>
          <w:rFonts w:cstheme="minorHAnsi"/>
          <w:sz w:val="28"/>
          <w:szCs w:val="28"/>
        </w:rPr>
        <w:t xml:space="preserve"> - A comprehensive academic achievement battery, such as the Woodcock Johnson Tests of Achievement or the Wechsler Individual Achievement Test should document achievement deficits relative to potential. The battery should include current levels of academic functioning in relevant areas, such as reading, oral and written language, and mathematics.  Standard scores and percentiles for administered subsets should be stated. Specific achievement tests can be included, such as the Nelson-Denny Reading Tests or the Tests of Written Language, as well as informal measures (informal reading inventories and writing samples).</w:t>
      </w:r>
    </w:p>
    <w:p w14:paraId="0C4C4481" w14:textId="77777777" w:rsidR="00A77C96" w:rsidRPr="00D33FFA" w:rsidRDefault="00A77C96" w:rsidP="00A77C96">
      <w:pPr>
        <w:pStyle w:val="ListParagraph"/>
        <w:numPr>
          <w:ilvl w:val="0"/>
          <w:numId w:val="16"/>
        </w:numPr>
        <w:spacing w:line="240" w:lineRule="auto"/>
        <w:rPr>
          <w:rFonts w:cstheme="minorHAnsi"/>
          <w:sz w:val="28"/>
          <w:szCs w:val="28"/>
        </w:rPr>
      </w:pPr>
      <w:r w:rsidRPr="00297F1F">
        <w:rPr>
          <w:rStyle w:val="Strong"/>
        </w:rPr>
        <w:t>Information Processing</w:t>
      </w:r>
      <w:r w:rsidRPr="00D33FFA">
        <w:rPr>
          <w:rFonts w:cstheme="minorHAnsi"/>
          <w:sz w:val="28"/>
          <w:szCs w:val="28"/>
        </w:rPr>
        <w:t xml:space="preserve"> - specific areas of information processing (e.g., short-term or long-term memory, auditory and visual perception/processing, executive functioning) should be assessed.</w:t>
      </w:r>
    </w:p>
    <w:p w14:paraId="64ECBB23" w14:textId="77777777" w:rsidR="00A77C96" w:rsidRPr="00D33FFA" w:rsidRDefault="00A77C96" w:rsidP="00A77C96">
      <w:pPr>
        <w:pStyle w:val="ListParagraph"/>
        <w:numPr>
          <w:ilvl w:val="0"/>
          <w:numId w:val="16"/>
        </w:numPr>
        <w:spacing w:line="240" w:lineRule="auto"/>
        <w:rPr>
          <w:rFonts w:cstheme="minorHAnsi"/>
          <w:sz w:val="28"/>
          <w:szCs w:val="28"/>
        </w:rPr>
      </w:pPr>
      <w:r w:rsidRPr="00297F1F">
        <w:rPr>
          <w:rStyle w:val="Strong"/>
        </w:rPr>
        <w:t>Social-Emotional Assessment</w:t>
      </w:r>
      <w:r w:rsidRPr="00D33FFA">
        <w:rPr>
          <w:rFonts w:cstheme="minorHAnsi"/>
          <w:sz w:val="28"/>
          <w:szCs w:val="28"/>
        </w:rPr>
        <w:t xml:space="preserve"> - To rule out a primary emotional basis for learning difficulties and provide information needed to establish appropriate services, a social-emotional assessment, using formal assessment instruments and/or clinical interview should be conducted.</w:t>
      </w:r>
    </w:p>
    <w:p w14:paraId="68D42958" w14:textId="77777777" w:rsidR="00A77C96" w:rsidRPr="00D33FFA" w:rsidRDefault="00A77C96" w:rsidP="00A77C96">
      <w:pPr>
        <w:pStyle w:val="ListParagraph"/>
        <w:numPr>
          <w:ilvl w:val="0"/>
          <w:numId w:val="16"/>
        </w:numPr>
        <w:spacing w:line="240" w:lineRule="auto"/>
        <w:rPr>
          <w:rFonts w:cstheme="minorHAnsi"/>
          <w:sz w:val="28"/>
          <w:szCs w:val="28"/>
        </w:rPr>
      </w:pPr>
      <w:r w:rsidRPr="00297F1F">
        <w:rPr>
          <w:rStyle w:val="Strong"/>
        </w:rPr>
        <w:t>Clinical Summary</w:t>
      </w:r>
      <w:r w:rsidRPr="00D33FFA">
        <w:rPr>
          <w:rFonts w:cstheme="minorHAnsi"/>
          <w:sz w:val="28"/>
          <w:szCs w:val="28"/>
        </w:rPr>
        <w:t xml:space="preserve"> - A diagnostic summary should present a diagnosis of a specific learning disability; provide impressions of the testing situation; interpret the testing data; and indicate how patterns in the student’s cognitive ability, achievement, and information processing reflect the presence of a learning disability. Recommendation should be provided for specific accommodations based upon disability related deficits.</w:t>
      </w:r>
    </w:p>
    <w:p w14:paraId="2E4309EF" w14:textId="77777777" w:rsidR="00387777" w:rsidRPr="00387777" w:rsidRDefault="00387777" w:rsidP="00A77C96">
      <w:pPr>
        <w:tabs>
          <w:tab w:val="left" w:pos="3285"/>
        </w:tabs>
        <w:spacing w:line="240" w:lineRule="auto"/>
        <w:rPr>
          <w:rFonts w:cstheme="minorHAnsi"/>
          <w:sz w:val="28"/>
          <w:szCs w:val="28"/>
        </w:rPr>
      </w:pPr>
    </w:p>
    <w:p w14:paraId="39B39CD2" w14:textId="648AE4A8" w:rsidR="00387777" w:rsidRPr="00663911" w:rsidRDefault="00387777" w:rsidP="00663911">
      <w:pPr>
        <w:rPr>
          <w:b/>
          <w:bCs/>
        </w:rPr>
      </w:pPr>
      <w:r>
        <w:rPr>
          <w:rFonts w:cstheme="minorHAnsi"/>
          <w:sz w:val="28"/>
          <w:szCs w:val="28"/>
        </w:rPr>
        <w:br w:type="page"/>
      </w:r>
      <w:r w:rsidRPr="00387777">
        <w:rPr>
          <w:rFonts w:cstheme="minorHAnsi"/>
          <w:sz w:val="28"/>
          <w:szCs w:val="28"/>
        </w:rPr>
        <w:lastRenderedPageBreak/>
        <w:t xml:space="preserve"> </w:t>
      </w:r>
      <w:r w:rsidRPr="00663911">
        <w:rPr>
          <w:b/>
          <w:bCs/>
        </w:rPr>
        <w:t>Health Professional Complete</w:t>
      </w:r>
      <w:r w:rsidR="00E50CE1" w:rsidRPr="00663911">
        <w:rPr>
          <w:b/>
          <w:bCs/>
        </w:rPr>
        <w:t>.</w:t>
      </w:r>
    </w:p>
    <w:p w14:paraId="3A94070C" w14:textId="77777777" w:rsidR="00387777" w:rsidRPr="00387777" w:rsidRDefault="00387777" w:rsidP="00387777">
      <w:pPr>
        <w:spacing w:line="240" w:lineRule="auto"/>
        <w:rPr>
          <w:rFonts w:cstheme="minorHAnsi"/>
          <w:sz w:val="28"/>
          <w:szCs w:val="28"/>
        </w:rPr>
      </w:pPr>
    </w:p>
    <w:p w14:paraId="5BDF1A45" w14:textId="54CDC08D" w:rsidR="00387777" w:rsidRPr="00B74A02" w:rsidRDefault="00387777" w:rsidP="00387777">
      <w:pPr>
        <w:spacing w:line="240" w:lineRule="auto"/>
        <w:rPr>
          <w:rStyle w:val="Emphasis"/>
          <w:sz w:val="28"/>
          <w:szCs w:val="28"/>
        </w:rPr>
      </w:pPr>
      <w:r w:rsidRPr="00B74A02">
        <w:rPr>
          <w:rStyle w:val="Emphasis"/>
          <w:sz w:val="28"/>
          <w:szCs w:val="28"/>
        </w:rPr>
        <w:t xml:space="preserve">The following information is to be completed by a psychiatrist, psychologist or other licensed mental health practitioner.  After completing this form, please fax or mail it to </w:t>
      </w:r>
      <w:r w:rsidR="003D5653">
        <w:rPr>
          <w:rStyle w:val="Emphasis"/>
          <w:sz w:val="28"/>
          <w:szCs w:val="28"/>
        </w:rPr>
        <w:t>the SAC</w:t>
      </w:r>
      <w:r w:rsidR="005632C2">
        <w:rPr>
          <w:rStyle w:val="Emphasis"/>
          <w:sz w:val="28"/>
          <w:szCs w:val="28"/>
        </w:rPr>
        <w:t xml:space="preserve"> (SACregistration@unf.edu)</w:t>
      </w:r>
      <w:r w:rsidRPr="00B74A02">
        <w:rPr>
          <w:rStyle w:val="Emphasis"/>
          <w:sz w:val="28"/>
          <w:szCs w:val="28"/>
        </w:rPr>
        <w:t xml:space="preserve">.  The information you provide will not become a part of the student’s educational records but will be kept in the student’s file at </w:t>
      </w:r>
      <w:r w:rsidR="003D5653">
        <w:rPr>
          <w:rStyle w:val="Emphasis"/>
          <w:sz w:val="28"/>
          <w:szCs w:val="28"/>
        </w:rPr>
        <w:t>the SAC</w:t>
      </w:r>
      <w:r w:rsidRPr="00B74A02">
        <w:rPr>
          <w:rStyle w:val="Emphasis"/>
          <w:sz w:val="28"/>
          <w:szCs w:val="28"/>
        </w:rPr>
        <w:t xml:space="preserve"> where it will be kept confidential. Please contact staff at </w:t>
      </w:r>
      <w:r w:rsidR="003D5653">
        <w:rPr>
          <w:rStyle w:val="Emphasis"/>
          <w:sz w:val="28"/>
          <w:szCs w:val="28"/>
        </w:rPr>
        <w:t>the SAC</w:t>
      </w:r>
      <w:r w:rsidRPr="00B74A02">
        <w:rPr>
          <w:rStyle w:val="Emphasis"/>
          <w:sz w:val="28"/>
          <w:szCs w:val="28"/>
        </w:rPr>
        <w:t xml:space="preserve"> if you have questions or concerns. Thank you for your assistance.</w:t>
      </w:r>
    </w:p>
    <w:p w14:paraId="18FFAAC7" w14:textId="77777777" w:rsidR="00387777" w:rsidRPr="00387777" w:rsidRDefault="00387777" w:rsidP="00387777">
      <w:pPr>
        <w:spacing w:line="240" w:lineRule="auto"/>
        <w:rPr>
          <w:rFonts w:cstheme="minorHAnsi"/>
          <w:sz w:val="28"/>
          <w:szCs w:val="28"/>
        </w:rPr>
      </w:pPr>
    </w:p>
    <w:p w14:paraId="23474260" w14:textId="77777777" w:rsidR="00387777" w:rsidRPr="00B74A02" w:rsidRDefault="00387777" w:rsidP="001549BB">
      <w:pPr>
        <w:pStyle w:val="ListParagraph"/>
        <w:numPr>
          <w:ilvl w:val="0"/>
          <w:numId w:val="9"/>
        </w:numPr>
        <w:spacing w:line="240" w:lineRule="auto"/>
        <w:rPr>
          <w:rFonts w:cstheme="minorHAnsi"/>
          <w:sz w:val="28"/>
          <w:szCs w:val="28"/>
        </w:rPr>
      </w:pPr>
      <w:r w:rsidRPr="00B74A02">
        <w:rPr>
          <w:rFonts w:cstheme="minorHAnsi"/>
          <w:sz w:val="28"/>
          <w:szCs w:val="28"/>
        </w:rPr>
        <w:t>Diagnosis:</w:t>
      </w:r>
    </w:p>
    <w:p w14:paraId="7FCA2B8C" w14:textId="77777777" w:rsidR="00387777" w:rsidRPr="00387777" w:rsidRDefault="00387777" w:rsidP="00387777">
      <w:pPr>
        <w:spacing w:line="240" w:lineRule="auto"/>
        <w:rPr>
          <w:rFonts w:cstheme="minorHAnsi"/>
          <w:sz w:val="28"/>
          <w:szCs w:val="28"/>
        </w:rPr>
      </w:pPr>
    </w:p>
    <w:p w14:paraId="09F58F6D" w14:textId="77777777" w:rsidR="00387777" w:rsidRPr="00B74A02" w:rsidRDefault="00387777" w:rsidP="001549BB">
      <w:pPr>
        <w:pStyle w:val="ListParagraph"/>
        <w:numPr>
          <w:ilvl w:val="0"/>
          <w:numId w:val="9"/>
        </w:numPr>
        <w:spacing w:line="240" w:lineRule="auto"/>
        <w:rPr>
          <w:rFonts w:cstheme="minorHAnsi"/>
          <w:sz w:val="28"/>
          <w:szCs w:val="28"/>
        </w:rPr>
      </w:pPr>
      <w:r w:rsidRPr="00B74A02">
        <w:rPr>
          <w:rFonts w:cstheme="minorHAnsi"/>
          <w:sz w:val="28"/>
          <w:szCs w:val="28"/>
        </w:rPr>
        <w:t>Diagnostic Codes (if applicable):</w:t>
      </w:r>
    </w:p>
    <w:p w14:paraId="2C8BFBED" w14:textId="77777777" w:rsidR="00387777" w:rsidRPr="00387777" w:rsidRDefault="00387777" w:rsidP="00387777">
      <w:pPr>
        <w:spacing w:line="240" w:lineRule="auto"/>
        <w:rPr>
          <w:rFonts w:cstheme="minorHAnsi"/>
          <w:sz w:val="28"/>
          <w:szCs w:val="28"/>
        </w:rPr>
      </w:pPr>
    </w:p>
    <w:p w14:paraId="114C76D6" w14:textId="77777777" w:rsidR="00387777" w:rsidRPr="00B74A02" w:rsidRDefault="00387777" w:rsidP="001549BB">
      <w:pPr>
        <w:pStyle w:val="ListParagraph"/>
        <w:numPr>
          <w:ilvl w:val="0"/>
          <w:numId w:val="9"/>
        </w:numPr>
        <w:spacing w:line="240" w:lineRule="auto"/>
        <w:rPr>
          <w:rFonts w:cstheme="minorHAnsi"/>
          <w:sz w:val="28"/>
          <w:szCs w:val="28"/>
        </w:rPr>
      </w:pPr>
      <w:r w:rsidRPr="00B74A02">
        <w:rPr>
          <w:rFonts w:cstheme="minorHAnsi"/>
          <w:sz w:val="28"/>
          <w:szCs w:val="28"/>
        </w:rPr>
        <w:t>Date of Diagnosis:</w:t>
      </w:r>
    </w:p>
    <w:p w14:paraId="3D77AB03" w14:textId="77777777" w:rsidR="00387777" w:rsidRPr="00387777" w:rsidRDefault="00387777" w:rsidP="00387777">
      <w:pPr>
        <w:spacing w:line="240" w:lineRule="auto"/>
        <w:rPr>
          <w:rFonts w:cstheme="minorHAnsi"/>
          <w:sz w:val="28"/>
          <w:szCs w:val="28"/>
        </w:rPr>
      </w:pPr>
    </w:p>
    <w:p w14:paraId="32E85F91" w14:textId="77777777" w:rsidR="00387777" w:rsidRPr="00B74A02" w:rsidRDefault="00387777" w:rsidP="001549BB">
      <w:pPr>
        <w:pStyle w:val="ListParagraph"/>
        <w:numPr>
          <w:ilvl w:val="0"/>
          <w:numId w:val="9"/>
        </w:numPr>
        <w:spacing w:line="240" w:lineRule="auto"/>
        <w:rPr>
          <w:rFonts w:cstheme="minorHAnsi"/>
          <w:sz w:val="28"/>
          <w:szCs w:val="28"/>
        </w:rPr>
      </w:pPr>
      <w:r w:rsidRPr="00B74A02">
        <w:rPr>
          <w:rFonts w:cstheme="minorHAnsi"/>
          <w:sz w:val="28"/>
          <w:szCs w:val="28"/>
        </w:rPr>
        <w:t>Most recent GAF score and/or level of severity:</w:t>
      </w:r>
    </w:p>
    <w:p w14:paraId="17A71079" w14:textId="77777777" w:rsidR="00387777" w:rsidRPr="00387777" w:rsidRDefault="00387777" w:rsidP="00387777">
      <w:pPr>
        <w:spacing w:line="240" w:lineRule="auto"/>
        <w:rPr>
          <w:rFonts w:cstheme="minorHAnsi"/>
          <w:sz w:val="28"/>
          <w:szCs w:val="28"/>
        </w:rPr>
      </w:pPr>
    </w:p>
    <w:p w14:paraId="7F2FC0C7" w14:textId="77777777" w:rsidR="00387777" w:rsidRPr="00B74A02" w:rsidRDefault="00387777" w:rsidP="001549BB">
      <w:pPr>
        <w:pStyle w:val="ListParagraph"/>
        <w:numPr>
          <w:ilvl w:val="0"/>
          <w:numId w:val="9"/>
        </w:numPr>
        <w:spacing w:line="240" w:lineRule="auto"/>
        <w:rPr>
          <w:rFonts w:cstheme="minorHAnsi"/>
          <w:sz w:val="28"/>
          <w:szCs w:val="28"/>
        </w:rPr>
      </w:pPr>
      <w:r w:rsidRPr="00B74A02">
        <w:rPr>
          <w:rFonts w:cstheme="minorHAnsi"/>
          <w:sz w:val="28"/>
          <w:szCs w:val="28"/>
        </w:rPr>
        <w:t>Are there any coexisting conditions, including medical disabilities and learning disabilities that should be considered when providing accommodations (describe if necessary)?</w:t>
      </w:r>
    </w:p>
    <w:p w14:paraId="660395CA" w14:textId="77777777" w:rsidR="00387777" w:rsidRPr="00387777" w:rsidRDefault="00387777" w:rsidP="00387777">
      <w:pPr>
        <w:spacing w:line="240" w:lineRule="auto"/>
        <w:rPr>
          <w:rFonts w:cstheme="minorHAnsi"/>
          <w:sz w:val="28"/>
          <w:szCs w:val="28"/>
        </w:rPr>
      </w:pPr>
    </w:p>
    <w:p w14:paraId="32965E32" w14:textId="77777777" w:rsidR="00387777" w:rsidRPr="00387777" w:rsidRDefault="00387777" w:rsidP="00387777">
      <w:pPr>
        <w:rPr>
          <w:rFonts w:cstheme="minorHAnsi"/>
          <w:sz w:val="28"/>
          <w:szCs w:val="28"/>
        </w:rPr>
      </w:pPr>
      <w:r>
        <w:rPr>
          <w:rFonts w:cstheme="minorHAnsi"/>
          <w:sz w:val="28"/>
          <w:szCs w:val="28"/>
        </w:rPr>
        <w:br w:type="page"/>
      </w:r>
      <w:r w:rsidRPr="00387777">
        <w:rPr>
          <w:rFonts w:cstheme="minorHAnsi"/>
          <w:sz w:val="28"/>
          <w:szCs w:val="28"/>
        </w:rPr>
        <w:lastRenderedPageBreak/>
        <w:t xml:space="preserve">In addition to DSM V criteria, how did you arrive at your diagnosis?  Please write </w:t>
      </w:r>
      <w:r w:rsidRPr="001549BB">
        <w:rPr>
          <w:rStyle w:val="Strong"/>
          <w:sz w:val="28"/>
          <w:szCs w:val="28"/>
        </w:rPr>
        <w:t>'Yes'</w:t>
      </w:r>
      <w:r w:rsidRPr="00387777">
        <w:rPr>
          <w:rFonts w:cstheme="minorHAnsi"/>
          <w:sz w:val="28"/>
          <w:szCs w:val="28"/>
        </w:rPr>
        <w:t xml:space="preserve"> by each relevant item listed in the following, adding any comments that you think would be helpful to us as we determine appropriate accommodations</w:t>
      </w:r>
      <w:r>
        <w:rPr>
          <w:rFonts w:cstheme="minorHAnsi"/>
          <w:sz w:val="28"/>
          <w:szCs w:val="28"/>
        </w:rPr>
        <w:t xml:space="preserve"> and services for this student.</w:t>
      </w:r>
    </w:p>
    <w:p w14:paraId="4DA868A6" w14:textId="77777777" w:rsidR="00387777" w:rsidRPr="00B74A02" w:rsidRDefault="00387777" w:rsidP="00B74A02">
      <w:pPr>
        <w:pStyle w:val="ListParagraph"/>
        <w:numPr>
          <w:ilvl w:val="0"/>
          <w:numId w:val="4"/>
        </w:numPr>
        <w:spacing w:line="240" w:lineRule="auto"/>
        <w:rPr>
          <w:rFonts w:cstheme="minorHAnsi"/>
          <w:sz w:val="28"/>
          <w:szCs w:val="28"/>
        </w:rPr>
      </w:pPr>
      <w:r w:rsidRPr="00B74A02">
        <w:rPr>
          <w:rFonts w:cstheme="minorHAnsi"/>
          <w:sz w:val="28"/>
          <w:szCs w:val="28"/>
        </w:rPr>
        <w:t xml:space="preserve">Diagnosis Item, </w:t>
      </w:r>
      <w:r w:rsidRPr="00B74A02">
        <w:rPr>
          <w:rStyle w:val="Strong"/>
          <w:sz w:val="28"/>
          <w:szCs w:val="28"/>
        </w:rPr>
        <w:t>Interview with the person him/herself</w:t>
      </w:r>
    </w:p>
    <w:p w14:paraId="50C382E4" w14:textId="77777777" w:rsidR="00387777" w:rsidRPr="00B74A02" w:rsidRDefault="00387777" w:rsidP="00B74A02">
      <w:pPr>
        <w:pStyle w:val="ListParagraph"/>
        <w:numPr>
          <w:ilvl w:val="0"/>
          <w:numId w:val="4"/>
        </w:numPr>
        <w:spacing w:line="240" w:lineRule="auto"/>
        <w:rPr>
          <w:rFonts w:cstheme="minorHAnsi"/>
          <w:sz w:val="28"/>
          <w:szCs w:val="28"/>
        </w:rPr>
      </w:pPr>
      <w:r w:rsidRPr="00B74A02">
        <w:rPr>
          <w:rFonts w:cstheme="minorHAnsi"/>
          <w:sz w:val="28"/>
          <w:szCs w:val="28"/>
        </w:rPr>
        <w:t xml:space="preserve">Diagnosis Item, </w:t>
      </w:r>
      <w:r w:rsidRPr="00B74A02">
        <w:rPr>
          <w:rStyle w:val="Strong"/>
          <w:sz w:val="28"/>
          <w:szCs w:val="28"/>
        </w:rPr>
        <w:t>Interview with other persons</w:t>
      </w:r>
    </w:p>
    <w:p w14:paraId="778155D1" w14:textId="77777777" w:rsidR="00387777" w:rsidRPr="00B74A02" w:rsidRDefault="00387777" w:rsidP="00B74A02">
      <w:pPr>
        <w:pStyle w:val="ListParagraph"/>
        <w:numPr>
          <w:ilvl w:val="0"/>
          <w:numId w:val="4"/>
        </w:numPr>
        <w:spacing w:line="240" w:lineRule="auto"/>
        <w:rPr>
          <w:rFonts w:cstheme="minorHAnsi"/>
          <w:sz w:val="28"/>
          <w:szCs w:val="28"/>
        </w:rPr>
      </w:pPr>
      <w:r w:rsidRPr="00B74A02">
        <w:rPr>
          <w:rFonts w:cstheme="minorHAnsi"/>
          <w:sz w:val="28"/>
          <w:szCs w:val="28"/>
        </w:rPr>
        <w:t xml:space="preserve">Diagnosis Item, </w:t>
      </w:r>
      <w:r w:rsidRPr="00B74A02">
        <w:rPr>
          <w:rStyle w:val="Strong"/>
          <w:sz w:val="28"/>
          <w:szCs w:val="28"/>
        </w:rPr>
        <w:t>Behavioral observations</w:t>
      </w:r>
    </w:p>
    <w:p w14:paraId="37C62FD5" w14:textId="77777777" w:rsidR="00387777" w:rsidRPr="00B74A02" w:rsidRDefault="00387777" w:rsidP="00B74A02">
      <w:pPr>
        <w:pStyle w:val="ListParagraph"/>
        <w:numPr>
          <w:ilvl w:val="0"/>
          <w:numId w:val="4"/>
        </w:numPr>
        <w:spacing w:line="240" w:lineRule="auto"/>
        <w:rPr>
          <w:rFonts w:cstheme="minorHAnsi"/>
          <w:sz w:val="28"/>
          <w:szCs w:val="28"/>
        </w:rPr>
      </w:pPr>
      <w:r w:rsidRPr="00B74A02">
        <w:rPr>
          <w:rFonts w:cstheme="minorHAnsi"/>
          <w:sz w:val="28"/>
          <w:szCs w:val="28"/>
        </w:rPr>
        <w:t xml:space="preserve">Diagnosis Item, </w:t>
      </w:r>
      <w:r w:rsidRPr="00B74A02">
        <w:rPr>
          <w:rStyle w:val="Strong"/>
          <w:sz w:val="28"/>
          <w:szCs w:val="28"/>
        </w:rPr>
        <w:t>Developmental history</w:t>
      </w:r>
    </w:p>
    <w:p w14:paraId="4925D06D" w14:textId="77777777" w:rsidR="00387777" w:rsidRPr="00B74A02" w:rsidRDefault="00387777" w:rsidP="00B74A02">
      <w:pPr>
        <w:pStyle w:val="ListParagraph"/>
        <w:numPr>
          <w:ilvl w:val="0"/>
          <w:numId w:val="4"/>
        </w:numPr>
        <w:spacing w:line="240" w:lineRule="auto"/>
        <w:rPr>
          <w:rFonts w:cstheme="minorHAnsi"/>
          <w:sz w:val="28"/>
          <w:szCs w:val="28"/>
        </w:rPr>
      </w:pPr>
      <w:r w:rsidRPr="00B74A02">
        <w:rPr>
          <w:rFonts w:cstheme="minorHAnsi"/>
          <w:sz w:val="28"/>
          <w:szCs w:val="28"/>
        </w:rPr>
        <w:t xml:space="preserve">Diagnosis Item, </w:t>
      </w:r>
      <w:r w:rsidRPr="00B74A02">
        <w:rPr>
          <w:rStyle w:val="Strong"/>
          <w:sz w:val="28"/>
          <w:szCs w:val="28"/>
        </w:rPr>
        <w:t>Educational history</w:t>
      </w:r>
    </w:p>
    <w:p w14:paraId="4AB9BB77" w14:textId="77777777" w:rsidR="00387777" w:rsidRPr="00B74A02" w:rsidRDefault="00387777" w:rsidP="00B74A02">
      <w:pPr>
        <w:pStyle w:val="ListParagraph"/>
        <w:numPr>
          <w:ilvl w:val="0"/>
          <w:numId w:val="4"/>
        </w:numPr>
        <w:spacing w:line="240" w:lineRule="auto"/>
        <w:rPr>
          <w:rFonts w:cstheme="minorHAnsi"/>
          <w:sz w:val="28"/>
          <w:szCs w:val="28"/>
        </w:rPr>
      </w:pPr>
      <w:r w:rsidRPr="00B74A02">
        <w:rPr>
          <w:rFonts w:cstheme="minorHAnsi"/>
          <w:sz w:val="28"/>
          <w:szCs w:val="28"/>
        </w:rPr>
        <w:t xml:space="preserve">Diagnosis Item, </w:t>
      </w:r>
      <w:r w:rsidRPr="00B74A02">
        <w:rPr>
          <w:rStyle w:val="Strong"/>
          <w:sz w:val="28"/>
          <w:szCs w:val="28"/>
        </w:rPr>
        <w:t>Medical history</w:t>
      </w:r>
    </w:p>
    <w:p w14:paraId="5259A436" w14:textId="77777777" w:rsidR="00387777" w:rsidRPr="00B74A02" w:rsidRDefault="00387777" w:rsidP="00B74A02">
      <w:pPr>
        <w:pStyle w:val="ListParagraph"/>
        <w:numPr>
          <w:ilvl w:val="0"/>
          <w:numId w:val="4"/>
        </w:numPr>
        <w:spacing w:line="240" w:lineRule="auto"/>
        <w:rPr>
          <w:rFonts w:cstheme="minorHAnsi"/>
          <w:sz w:val="28"/>
          <w:szCs w:val="28"/>
        </w:rPr>
      </w:pPr>
      <w:r w:rsidRPr="00B74A02">
        <w:rPr>
          <w:rFonts w:cstheme="minorHAnsi"/>
          <w:sz w:val="28"/>
          <w:szCs w:val="28"/>
        </w:rPr>
        <w:t xml:space="preserve">Diagnosis Item, </w:t>
      </w:r>
      <w:r w:rsidRPr="00B74A02">
        <w:rPr>
          <w:rStyle w:val="Strong"/>
          <w:sz w:val="28"/>
          <w:szCs w:val="28"/>
        </w:rPr>
        <w:t>Neuro-psychological testing</w:t>
      </w:r>
    </w:p>
    <w:p w14:paraId="53FD9F9B" w14:textId="77777777" w:rsidR="00387777" w:rsidRPr="00B74A02" w:rsidRDefault="00387777" w:rsidP="00B74A02">
      <w:pPr>
        <w:pStyle w:val="ListParagraph"/>
        <w:numPr>
          <w:ilvl w:val="0"/>
          <w:numId w:val="4"/>
        </w:numPr>
        <w:spacing w:line="240" w:lineRule="auto"/>
        <w:rPr>
          <w:rFonts w:cstheme="minorHAnsi"/>
          <w:sz w:val="28"/>
          <w:szCs w:val="28"/>
        </w:rPr>
      </w:pPr>
      <w:r w:rsidRPr="00B74A02">
        <w:rPr>
          <w:rFonts w:cstheme="minorHAnsi"/>
          <w:sz w:val="28"/>
          <w:szCs w:val="28"/>
        </w:rPr>
        <w:t xml:space="preserve">Diagnosis Item, </w:t>
      </w:r>
      <w:r w:rsidRPr="00B74A02">
        <w:rPr>
          <w:rStyle w:val="Strong"/>
          <w:sz w:val="28"/>
          <w:szCs w:val="28"/>
        </w:rPr>
        <w:t>Psycho-educational testing</w:t>
      </w:r>
    </w:p>
    <w:p w14:paraId="43E0DE0B" w14:textId="77777777" w:rsidR="00387777" w:rsidRPr="00B74A02" w:rsidRDefault="00387777" w:rsidP="00B74A02">
      <w:pPr>
        <w:pStyle w:val="ListParagraph"/>
        <w:numPr>
          <w:ilvl w:val="0"/>
          <w:numId w:val="4"/>
        </w:numPr>
        <w:spacing w:line="240" w:lineRule="auto"/>
        <w:rPr>
          <w:rFonts w:cstheme="minorHAnsi"/>
          <w:sz w:val="28"/>
          <w:szCs w:val="28"/>
        </w:rPr>
      </w:pPr>
      <w:r w:rsidRPr="00B74A02">
        <w:rPr>
          <w:rFonts w:cstheme="minorHAnsi"/>
          <w:sz w:val="28"/>
          <w:szCs w:val="28"/>
        </w:rPr>
        <w:t xml:space="preserve">Diagnosis Item, </w:t>
      </w:r>
      <w:r w:rsidRPr="00B74A02">
        <w:rPr>
          <w:rStyle w:val="Strong"/>
          <w:sz w:val="28"/>
          <w:szCs w:val="28"/>
        </w:rPr>
        <w:t>Educational testing</w:t>
      </w:r>
    </w:p>
    <w:p w14:paraId="24B31295" w14:textId="77777777" w:rsidR="00387777" w:rsidRPr="00B74A02" w:rsidRDefault="00387777" w:rsidP="00B74A02">
      <w:pPr>
        <w:pStyle w:val="ListParagraph"/>
        <w:numPr>
          <w:ilvl w:val="0"/>
          <w:numId w:val="4"/>
        </w:numPr>
        <w:spacing w:line="240" w:lineRule="auto"/>
        <w:rPr>
          <w:rFonts w:cstheme="minorHAnsi"/>
          <w:sz w:val="28"/>
          <w:szCs w:val="28"/>
        </w:rPr>
      </w:pPr>
      <w:r w:rsidRPr="00B74A02">
        <w:rPr>
          <w:rFonts w:cstheme="minorHAnsi"/>
          <w:sz w:val="28"/>
          <w:szCs w:val="28"/>
        </w:rPr>
        <w:t xml:space="preserve">Diagnosis Item, </w:t>
      </w:r>
      <w:r w:rsidRPr="00B74A02">
        <w:rPr>
          <w:rStyle w:val="Strong"/>
          <w:sz w:val="28"/>
          <w:szCs w:val="28"/>
        </w:rPr>
        <w:t>Rating scales</w:t>
      </w:r>
    </w:p>
    <w:p w14:paraId="04DC95A8" w14:textId="77777777" w:rsidR="00387777" w:rsidRPr="00B74A02" w:rsidRDefault="00387777" w:rsidP="00B74A02">
      <w:pPr>
        <w:pStyle w:val="ListParagraph"/>
        <w:numPr>
          <w:ilvl w:val="0"/>
          <w:numId w:val="4"/>
        </w:numPr>
        <w:spacing w:line="240" w:lineRule="auto"/>
        <w:rPr>
          <w:rFonts w:cstheme="minorHAnsi"/>
          <w:sz w:val="28"/>
          <w:szCs w:val="28"/>
        </w:rPr>
      </w:pPr>
      <w:r w:rsidRPr="00B74A02">
        <w:rPr>
          <w:rFonts w:cstheme="minorHAnsi"/>
          <w:sz w:val="28"/>
          <w:szCs w:val="28"/>
        </w:rPr>
        <w:t xml:space="preserve">Diagnosis Item, </w:t>
      </w:r>
      <w:r w:rsidRPr="00B74A02">
        <w:rPr>
          <w:rStyle w:val="Strong"/>
          <w:sz w:val="28"/>
          <w:szCs w:val="28"/>
        </w:rPr>
        <w:t>Please Specify Other</w:t>
      </w:r>
      <w:r w:rsidR="00B74A02" w:rsidRPr="00B74A02">
        <w:rPr>
          <w:rStyle w:val="Strong"/>
          <w:sz w:val="28"/>
          <w:szCs w:val="28"/>
        </w:rPr>
        <w:t>:</w:t>
      </w:r>
    </w:p>
    <w:p w14:paraId="1D65F200" w14:textId="77777777" w:rsidR="00387777" w:rsidRPr="00387777" w:rsidRDefault="00387777" w:rsidP="00387777">
      <w:pPr>
        <w:spacing w:line="240" w:lineRule="auto"/>
        <w:rPr>
          <w:rFonts w:cstheme="minorHAnsi"/>
          <w:sz w:val="28"/>
          <w:szCs w:val="28"/>
        </w:rPr>
      </w:pPr>
    </w:p>
    <w:p w14:paraId="6B01A4AB" w14:textId="77777777" w:rsidR="00387777" w:rsidRPr="00387777" w:rsidRDefault="00B74A02" w:rsidP="00387777">
      <w:pPr>
        <w:spacing w:line="240" w:lineRule="auto"/>
        <w:rPr>
          <w:rFonts w:cstheme="minorHAnsi"/>
          <w:sz w:val="28"/>
          <w:szCs w:val="28"/>
        </w:rPr>
      </w:pPr>
      <w:r>
        <w:rPr>
          <w:rFonts w:cstheme="minorHAnsi"/>
          <w:sz w:val="28"/>
          <w:szCs w:val="28"/>
        </w:rPr>
        <w:t xml:space="preserve">Please include any </w:t>
      </w:r>
      <w:r w:rsidRPr="00B74A02">
        <w:rPr>
          <w:rStyle w:val="Strong"/>
          <w:sz w:val="28"/>
          <w:szCs w:val="28"/>
        </w:rPr>
        <w:t>c</w:t>
      </w:r>
      <w:r w:rsidR="00387777" w:rsidRPr="00B74A02">
        <w:rPr>
          <w:rStyle w:val="Strong"/>
          <w:sz w:val="28"/>
          <w:szCs w:val="28"/>
        </w:rPr>
        <w:t>omments</w:t>
      </w:r>
      <w:r>
        <w:rPr>
          <w:rFonts w:cstheme="minorHAnsi"/>
          <w:sz w:val="28"/>
          <w:szCs w:val="28"/>
        </w:rPr>
        <w:t xml:space="preserve"> you might have</w:t>
      </w:r>
      <w:r w:rsidR="00387777" w:rsidRPr="00387777">
        <w:rPr>
          <w:rFonts w:cstheme="minorHAnsi"/>
          <w:sz w:val="28"/>
          <w:szCs w:val="28"/>
        </w:rPr>
        <w:t>:</w:t>
      </w:r>
    </w:p>
    <w:p w14:paraId="39171694" w14:textId="77777777" w:rsidR="00387777" w:rsidRDefault="00387777" w:rsidP="00387777">
      <w:pPr>
        <w:spacing w:line="240" w:lineRule="auto"/>
        <w:rPr>
          <w:rFonts w:cstheme="minorHAnsi"/>
          <w:sz w:val="28"/>
          <w:szCs w:val="28"/>
        </w:rPr>
      </w:pPr>
    </w:p>
    <w:p w14:paraId="45C9F951" w14:textId="77777777" w:rsidR="00387777" w:rsidRPr="00387777" w:rsidRDefault="00387777" w:rsidP="00387777">
      <w:pPr>
        <w:spacing w:line="240" w:lineRule="auto"/>
        <w:rPr>
          <w:rFonts w:cstheme="minorHAnsi"/>
          <w:sz w:val="28"/>
          <w:szCs w:val="28"/>
        </w:rPr>
      </w:pPr>
    </w:p>
    <w:p w14:paraId="706E7230" w14:textId="77777777" w:rsidR="00387777" w:rsidRPr="00E50CE1" w:rsidRDefault="00387777" w:rsidP="00387777">
      <w:pPr>
        <w:spacing w:line="240" w:lineRule="auto"/>
        <w:rPr>
          <w:rStyle w:val="Emphasis"/>
          <w:sz w:val="28"/>
          <w:szCs w:val="28"/>
        </w:rPr>
      </w:pPr>
      <w:r w:rsidRPr="00E50CE1">
        <w:rPr>
          <w:rStyle w:val="Emphasis"/>
          <w:sz w:val="28"/>
          <w:szCs w:val="28"/>
        </w:rPr>
        <w:t>Please attach copies of testing reports if available.</w:t>
      </w:r>
    </w:p>
    <w:p w14:paraId="581F8C81" w14:textId="77777777" w:rsidR="00387777" w:rsidRPr="00387777" w:rsidRDefault="00387777" w:rsidP="00387777">
      <w:pPr>
        <w:spacing w:line="240" w:lineRule="auto"/>
        <w:rPr>
          <w:rFonts w:cstheme="minorHAnsi"/>
          <w:sz w:val="28"/>
          <w:szCs w:val="28"/>
        </w:rPr>
      </w:pPr>
    </w:p>
    <w:p w14:paraId="4D5E0E73" w14:textId="77777777" w:rsidR="00387777" w:rsidRPr="00B74A02" w:rsidRDefault="00387777" w:rsidP="00B74A02">
      <w:pPr>
        <w:pStyle w:val="Heading3"/>
      </w:pPr>
      <w:r>
        <w:br w:type="page"/>
      </w:r>
      <w:r w:rsidRPr="00B74A02">
        <w:lastRenderedPageBreak/>
        <w:t>Health Professional Complete</w:t>
      </w:r>
      <w:r w:rsidR="00E50CE1">
        <w:t>.</w:t>
      </w:r>
    </w:p>
    <w:p w14:paraId="2C5D2699" w14:textId="77777777" w:rsidR="00387777" w:rsidRPr="00387777" w:rsidRDefault="00387777" w:rsidP="00387777">
      <w:pPr>
        <w:spacing w:line="240" w:lineRule="auto"/>
        <w:rPr>
          <w:rFonts w:cstheme="minorHAnsi"/>
          <w:sz w:val="28"/>
          <w:szCs w:val="28"/>
        </w:rPr>
      </w:pPr>
    </w:p>
    <w:p w14:paraId="0C9E86BD" w14:textId="77777777" w:rsidR="00387777" w:rsidRPr="00EE53DF" w:rsidRDefault="00387777" w:rsidP="00EE53DF">
      <w:pPr>
        <w:pStyle w:val="ListParagraph"/>
        <w:numPr>
          <w:ilvl w:val="0"/>
          <w:numId w:val="11"/>
        </w:numPr>
        <w:spacing w:line="240" w:lineRule="auto"/>
        <w:rPr>
          <w:rFonts w:cstheme="minorHAnsi"/>
          <w:sz w:val="28"/>
          <w:szCs w:val="28"/>
        </w:rPr>
      </w:pPr>
      <w:r w:rsidRPr="00EE53DF">
        <w:rPr>
          <w:rFonts w:cstheme="minorHAnsi"/>
          <w:sz w:val="28"/>
          <w:szCs w:val="28"/>
        </w:rPr>
        <w:t>Relevant test results or clinical observations used to determine diagnosis:</w:t>
      </w:r>
    </w:p>
    <w:p w14:paraId="38A3BB41" w14:textId="77777777" w:rsidR="00387777" w:rsidRPr="00387777" w:rsidRDefault="00387777" w:rsidP="00387777">
      <w:pPr>
        <w:spacing w:line="240" w:lineRule="auto"/>
        <w:rPr>
          <w:rFonts w:cstheme="minorHAnsi"/>
          <w:sz w:val="28"/>
          <w:szCs w:val="28"/>
        </w:rPr>
      </w:pPr>
    </w:p>
    <w:p w14:paraId="7C538819" w14:textId="77777777" w:rsidR="00387777" w:rsidRPr="00EE53DF" w:rsidRDefault="00387777" w:rsidP="00EE53DF">
      <w:pPr>
        <w:pStyle w:val="ListParagraph"/>
        <w:numPr>
          <w:ilvl w:val="0"/>
          <w:numId w:val="11"/>
        </w:numPr>
        <w:spacing w:line="240" w:lineRule="auto"/>
        <w:rPr>
          <w:rFonts w:cstheme="minorHAnsi"/>
          <w:sz w:val="28"/>
          <w:szCs w:val="28"/>
        </w:rPr>
      </w:pPr>
      <w:r w:rsidRPr="00EE53DF">
        <w:rPr>
          <w:rFonts w:cstheme="minorHAnsi"/>
          <w:sz w:val="28"/>
          <w:szCs w:val="28"/>
        </w:rPr>
        <w:t>Describe symptoms which meet the criteria for diagnosis, and how these symptoms impact the individual’s ability to perform in a college setting:</w:t>
      </w:r>
    </w:p>
    <w:p w14:paraId="2B991EF8" w14:textId="77777777" w:rsidR="00387777" w:rsidRPr="00387777" w:rsidRDefault="00387777" w:rsidP="00387777">
      <w:pPr>
        <w:spacing w:line="240" w:lineRule="auto"/>
        <w:rPr>
          <w:rFonts w:cstheme="minorHAnsi"/>
          <w:sz w:val="28"/>
          <w:szCs w:val="28"/>
        </w:rPr>
      </w:pPr>
    </w:p>
    <w:p w14:paraId="2C45DB8C" w14:textId="77777777" w:rsidR="00387777" w:rsidRPr="00387777" w:rsidRDefault="00387777" w:rsidP="00387777">
      <w:pPr>
        <w:spacing w:line="240" w:lineRule="auto"/>
        <w:rPr>
          <w:rFonts w:cstheme="minorHAnsi"/>
          <w:sz w:val="28"/>
          <w:szCs w:val="28"/>
        </w:rPr>
      </w:pPr>
    </w:p>
    <w:p w14:paraId="0F046054" w14:textId="77777777" w:rsidR="00387777" w:rsidRPr="00387777" w:rsidRDefault="00387777" w:rsidP="00387777">
      <w:pPr>
        <w:spacing w:line="240" w:lineRule="auto"/>
        <w:rPr>
          <w:rFonts w:cstheme="minorHAnsi"/>
          <w:sz w:val="28"/>
          <w:szCs w:val="28"/>
        </w:rPr>
      </w:pPr>
      <w:r w:rsidRPr="00387777">
        <w:rPr>
          <w:rFonts w:cstheme="minorHAnsi"/>
          <w:sz w:val="28"/>
          <w:szCs w:val="28"/>
        </w:rPr>
        <w:t xml:space="preserve">In the following, please write </w:t>
      </w:r>
      <w:r w:rsidRPr="001549BB">
        <w:rPr>
          <w:rStyle w:val="Strong"/>
          <w:sz w:val="28"/>
          <w:szCs w:val="28"/>
        </w:rPr>
        <w:t>'Yes'</w:t>
      </w:r>
      <w:r w:rsidRPr="00387777">
        <w:rPr>
          <w:rFonts w:cstheme="minorHAnsi"/>
          <w:sz w:val="28"/>
          <w:szCs w:val="28"/>
        </w:rPr>
        <w:t xml:space="preserve"> next to each major college life activity that is affected to a substantial degree because of the disability:</w:t>
      </w:r>
    </w:p>
    <w:p w14:paraId="35F04185"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Eating</w:t>
      </w:r>
      <w:r w:rsidRPr="001549BB">
        <w:rPr>
          <w:rFonts w:cstheme="minorHAnsi"/>
          <w:sz w:val="28"/>
          <w:szCs w:val="28"/>
        </w:rPr>
        <w:tab/>
      </w:r>
    </w:p>
    <w:p w14:paraId="5D0E5E56"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Writing</w:t>
      </w:r>
    </w:p>
    <w:p w14:paraId="0B45ECFA"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Sleeping</w:t>
      </w:r>
      <w:r w:rsidRPr="001549BB">
        <w:rPr>
          <w:rFonts w:cstheme="minorHAnsi"/>
          <w:sz w:val="28"/>
          <w:szCs w:val="28"/>
        </w:rPr>
        <w:tab/>
      </w:r>
    </w:p>
    <w:p w14:paraId="14A0DD3C"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Test-taking</w:t>
      </w:r>
    </w:p>
    <w:p w14:paraId="7A53F2ED"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Learning</w:t>
      </w:r>
      <w:r w:rsidRPr="001549BB">
        <w:rPr>
          <w:rFonts w:cstheme="minorHAnsi"/>
          <w:sz w:val="28"/>
          <w:szCs w:val="28"/>
        </w:rPr>
        <w:tab/>
      </w:r>
    </w:p>
    <w:p w14:paraId="019B6DC8"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Regular class attendance</w:t>
      </w:r>
    </w:p>
    <w:p w14:paraId="42CF328D"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Organization</w:t>
      </w:r>
      <w:r w:rsidRPr="001549BB">
        <w:rPr>
          <w:rFonts w:cstheme="minorHAnsi"/>
          <w:sz w:val="28"/>
          <w:szCs w:val="28"/>
        </w:rPr>
        <w:tab/>
      </w:r>
    </w:p>
    <w:p w14:paraId="21D31B19"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Managing deadlines</w:t>
      </w:r>
    </w:p>
    <w:p w14:paraId="3AC36526"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Focusing or concentrating</w:t>
      </w:r>
      <w:r w:rsidRPr="001549BB">
        <w:rPr>
          <w:rFonts w:cstheme="minorHAnsi"/>
          <w:sz w:val="28"/>
          <w:szCs w:val="28"/>
        </w:rPr>
        <w:tab/>
      </w:r>
    </w:p>
    <w:p w14:paraId="750C3F30"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Stress management</w:t>
      </w:r>
    </w:p>
    <w:p w14:paraId="71E11337"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Memory</w:t>
      </w:r>
      <w:r w:rsidRPr="001549BB">
        <w:rPr>
          <w:rFonts w:cstheme="minorHAnsi"/>
          <w:sz w:val="28"/>
          <w:szCs w:val="28"/>
        </w:rPr>
        <w:tab/>
      </w:r>
    </w:p>
    <w:p w14:paraId="62AB0BB5"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Classroom group functioning</w:t>
      </w:r>
    </w:p>
    <w:p w14:paraId="56ECF9CA"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r w:rsidRPr="001549BB">
        <w:rPr>
          <w:rStyle w:val="Strong"/>
          <w:sz w:val="28"/>
          <w:szCs w:val="28"/>
        </w:rPr>
        <w:t>Reading</w:t>
      </w:r>
      <w:r w:rsidRPr="001549BB">
        <w:rPr>
          <w:rFonts w:cstheme="minorHAnsi"/>
          <w:sz w:val="28"/>
          <w:szCs w:val="28"/>
        </w:rPr>
        <w:tab/>
      </w:r>
    </w:p>
    <w:p w14:paraId="5C37AED2" w14:textId="77777777" w:rsidR="00387777" w:rsidRP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college life activity, </w:t>
      </w:r>
      <w:proofErr w:type="gramStart"/>
      <w:r w:rsidRPr="001549BB">
        <w:rPr>
          <w:rStyle w:val="Strong"/>
          <w:sz w:val="28"/>
          <w:szCs w:val="28"/>
        </w:rPr>
        <w:t>Social</w:t>
      </w:r>
      <w:proofErr w:type="gramEnd"/>
      <w:r w:rsidRPr="001549BB">
        <w:rPr>
          <w:rStyle w:val="Strong"/>
          <w:sz w:val="28"/>
          <w:szCs w:val="28"/>
        </w:rPr>
        <w:t xml:space="preserve"> interactions</w:t>
      </w:r>
    </w:p>
    <w:p w14:paraId="5F3A9277" w14:textId="77777777" w:rsidR="001549BB" w:rsidRDefault="00387777" w:rsidP="001549BB">
      <w:pPr>
        <w:pStyle w:val="ListParagraph"/>
        <w:numPr>
          <w:ilvl w:val="0"/>
          <w:numId w:val="6"/>
        </w:numPr>
        <w:spacing w:line="240" w:lineRule="auto"/>
        <w:rPr>
          <w:rFonts w:cstheme="minorHAnsi"/>
          <w:sz w:val="28"/>
          <w:szCs w:val="28"/>
        </w:rPr>
      </w:pPr>
      <w:r w:rsidRPr="001549BB">
        <w:rPr>
          <w:rFonts w:cstheme="minorHAnsi"/>
          <w:sz w:val="28"/>
          <w:szCs w:val="28"/>
        </w:rPr>
        <w:t xml:space="preserve">Please specify </w:t>
      </w:r>
      <w:r w:rsidRPr="001549BB">
        <w:rPr>
          <w:rStyle w:val="Strong"/>
          <w:sz w:val="28"/>
          <w:szCs w:val="28"/>
        </w:rPr>
        <w:t>any other</w:t>
      </w:r>
      <w:r w:rsidRPr="001549BB">
        <w:rPr>
          <w:rFonts w:cstheme="minorHAnsi"/>
          <w:sz w:val="28"/>
          <w:szCs w:val="28"/>
        </w:rPr>
        <w:t xml:space="preserve"> college life activity:</w:t>
      </w:r>
    </w:p>
    <w:p w14:paraId="6511D9D0" w14:textId="77777777" w:rsidR="001549BB" w:rsidRDefault="001549BB" w:rsidP="001549BB">
      <w:r>
        <w:br w:type="page"/>
      </w:r>
    </w:p>
    <w:p w14:paraId="78DDE0B1" w14:textId="77777777" w:rsidR="00387777" w:rsidRPr="001549BB" w:rsidRDefault="00387777" w:rsidP="001549BB">
      <w:pPr>
        <w:pStyle w:val="ListParagraph"/>
        <w:spacing w:line="240" w:lineRule="auto"/>
        <w:rPr>
          <w:rFonts w:cstheme="minorHAnsi"/>
          <w:sz w:val="28"/>
          <w:szCs w:val="28"/>
        </w:rPr>
      </w:pPr>
    </w:p>
    <w:p w14:paraId="7301E839" w14:textId="77777777" w:rsidR="00387777" w:rsidRPr="00B74A02" w:rsidRDefault="00387777" w:rsidP="00B74A02">
      <w:pPr>
        <w:pStyle w:val="Heading3"/>
      </w:pPr>
      <w:r w:rsidRPr="00B74A02">
        <w:t>Health Professional Complete</w:t>
      </w:r>
      <w:r w:rsidR="00E50CE1">
        <w:t>.</w:t>
      </w:r>
    </w:p>
    <w:p w14:paraId="2B36D1B6" w14:textId="77777777" w:rsidR="00387777" w:rsidRPr="00387777" w:rsidRDefault="00387777" w:rsidP="00387777">
      <w:pPr>
        <w:spacing w:line="240" w:lineRule="auto"/>
        <w:rPr>
          <w:rFonts w:cstheme="minorHAnsi"/>
          <w:sz w:val="28"/>
          <w:szCs w:val="28"/>
        </w:rPr>
      </w:pPr>
    </w:p>
    <w:p w14:paraId="71180875" w14:textId="77777777" w:rsidR="00387777" w:rsidRPr="00EE53DF" w:rsidRDefault="00387777" w:rsidP="00EE53DF">
      <w:pPr>
        <w:pStyle w:val="ListParagraph"/>
        <w:numPr>
          <w:ilvl w:val="0"/>
          <w:numId w:val="12"/>
        </w:numPr>
        <w:spacing w:line="240" w:lineRule="auto"/>
        <w:rPr>
          <w:rFonts w:cstheme="minorHAnsi"/>
          <w:sz w:val="28"/>
          <w:szCs w:val="28"/>
        </w:rPr>
      </w:pPr>
      <w:r w:rsidRPr="00EE53DF">
        <w:rPr>
          <w:rFonts w:cstheme="minorHAnsi"/>
          <w:sz w:val="28"/>
          <w:szCs w:val="28"/>
        </w:rPr>
        <w:t>What is the student’s prognosis?  How long do you anticipate the student’s performance in a college setting will be impacted by the disability?</w:t>
      </w:r>
    </w:p>
    <w:p w14:paraId="42096C6F" w14:textId="77777777" w:rsidR="00387777" w:rsidRPr="00387777" w:rsidRDefault="00387777" w:rsidP="00387777">
      <w:pPr>
        <w:spacing w:line="240" w:lineRule="auto"/>
        <w:rPr>
          <w:rFonts w:cstheme="minorHAnsi"/>
          <w:sz w:val="28"/>
          <w:szCs w:val="28"/>
        </w:rPr>
      </w:pPr>
    </w:p>
    <w:p w14:paraId="7E91C8F2" w14:textId="77777777" w:rsidR="00387777" w:rsidRPr="001549BB" w:rsidRDefault="00387777" w:rsidP="00EE53DF">
      <w:pPr>
        <w:pStyle w:val="ListParagraph"/>
        <w:numPr>
          <w:ilvl w:val="0"/>
          <w:numId w:val="12"/>
        </w:numPr>
        <w:spacing w:line="240" w:lineRule="auto"/>
        <w:rPr>
          <w:rFonts w:cstheme="minorHAnsi"/>
          <w:sz w:val="28"/>
          <w:szCs w:val="28"/>
        </w:rPr>
      </w:pPr>
      <w:r w:rsidRPr="001549BB">
        <w:rPr>
          <w:rFonts w:cstheme="minorHAnsi"/>
          <w:sz w:val="28"/>
          <w:szCs w:val="28"/>
        </w:rPr>
        <w:t>Date of first visit:</w:t>
      </w:r>
      <w:r w:rsidRPr="001549BB">
        <w:rPr>
          <w:rFonts w:cstheme="minorHAnsi"/>
          <w:sz w:val="28"/>
          <w:szCs w:val="28"/>
        </w:rPr>
        <w:tab/>
      </w:r>
    </w:p>
    <w:p w14:paraId="39D6D7F6" w14:textId="77777777" w:rsidR="00387777" w:rsidRPr="001549BB" w:rsidRDefault="00387777" w:rsidP="00EE53DF">
      <w:pPr>
        <w:pStyle w:val="ListParagraph"/>
        <w:numPr>
          <w:ilvl w:val="0"/>
          <w:numId w:val="12"/>
        </w:numPr>
        <w:spacing w:line="240" w:lineRule="auto"/>
        <w:rPr>
          <w:rFonts w:cstheme="minorHAnsi"/>
          <w:sz w:val="28"/>
          <w:szCs w:val="28"/>
        </w:rPr>
      </w:pPr>
      <w:r w:rsidRPr="001549BB">
        <w:rPr>
          <w:rFonts w:cstheme="minorHAnsi"/>
          <w:sz w:val="28"/>
          <w:szCs w:val="28"/>
        </w:rPr>
        <w:t>Frequency of visits:</w:t>
      </w:r>
    </w:p>
    <w:p w14:paraId="0227CF83" w14:textId="77777777" w:rsidR="00387777" w:rsidRPr="001549BB" w:rsidRDefault="00387777" w:rsidP="00EE53DF">
      <w:pPr>
        <w:pStyle w:val="ListParagraph"/>
        <w:numPr>
          <w:ilvl w:val="0"/>
          <w:numId w:val="12"/>
        </w:numPr>
        <w:spacing w:line="240" w:lineRule="auto"/>
        <w:rPr>
          <w:rFonts w:cstheme="minorHAnsi"/>
          <w:sz w:val="28"/>
          <w:szCs w:val="28"/>
        </w:rPr>
      </w:pPr>
      <w:r w:rsidRPr="001549BB">
        <w:rPr>
          <w:rFonts w:cstheme="minorHAnsi"/>
          <w:sz w:val="28"/>
          <w:szCs w:val="28"/>
        </w:rPr>
        <w:t>Date of last visit:</w:t>
      </w:r>
      <w:r w:rsidRPr="001549BB">
        <w:rPr>
          <w:rFonts w:cstheme="minorHAnsi"/>
          <w:sz w:val="28"/>
          <w:szCs w:val="28"/>
        </w:rPr>
        <w:tab/>
      </w:r>
    </w:p>
    <w:p w14:paraId="4C509195" w14:textId="77777777" w:rsidR="00387777" w:rsidRPr="001549BB" w:rsidRDefault="00387777" w:rsidP="00EE53DF">
      <w:pPr>
        <w:pStyle w:val="ListParagraph"/>
        <w:numPr>
          <w:ilvl w:val="0"/>
          <w:numId w:val="12"/>
        </w:numPr>
        <w:spacing w:line="240" w:lineRule="auto"/>
        <w:rPr>
          <w:rFonts w:cstheme="minorHAnsi"/>
          <w:sz w:val="28"/>
          <w:szCs w:val="28"/>
        </w:rPr>
      </w:pPr>
      <w:r w:rsidRPr="001549BB">
        <w:rPr>
          <w:rFonts w:cstheme="minorHAnsi"/>
          <w:sz w:val="28"/>
          <w:szCs w:val="28"/>
        </w:rPr>
        <w:t>Is the diagnosis permanent or temporary?</w:t>
      </w:r>
    </w:p>
    <w:p w14:paraId="49EDD56D" w14:textId="77777777" w:rsidR="00387777" w:rsidRPr="00387777" w:rsidRDefault="00387777" w:rsidP="00387777">
      <w:pPr>
        <w:spacing w:line="240" w:lineRule="auto"/>
        <w:rPr>
          <w:rFonts w:cstheme="minorHAnsi"/>
          <w:sz w:val="28"/>
          <w:szCs w:val="28"/>
        </w:rPr>
      </w:pPr>
    </w:p>
    <w:p w14:paraId="44218E57" w14:textId="77777777" w:rsidR="00387777" w:rsidRPr="00EE53DF" w:rsidRDefault="00387777" w:rsidP="00EE53DF">
      <w:pPr>
        <w:pStyle w:val="ListParagraph"/>
        <w:numPr>
          <w:ilvl w:val="0"/>
          <w:numId w:val="12"/>
        </w:numPr>
        <w:spacing w:line="240" w:lineRule="auto"/>
        <w:rPr>
          <w:rFonts w:cstheme="minorHAnsi"/>
          <w:sz w:val="28"/>
          <w:szCs w:val="28"/>
        </w:rPr>
      </w:pPr>
      <w:r w:rsidRPr="00EE53DF">
        <w:rPr>
          <w:rFonts w:cstheme="minorHAnsi"/>
          <w:sz w:val="28"/>
          <w:szCs w:val="28"/>
        </w:rPr>
        <w:t>What medications is the student currently taking? Do limitations persist, even with medication?  How might side effects, if any, affect the student’s academic performance?</w:t>
      </w:r>
    </w:p>
    <w:p w14:paraId="565E6DFB" w14:textId="77777777" w:rsidR="00387777" w:rsidRPr="00387777" w:rsidRDefault="00387777" w:rsidP="00387777">
      <w:pPr>
        <w:spacing w:line="240" w:lineRule="auto"/>
        <w:rPr>
          <w:rFonts w:cstheme="minorHAnsi"/>
          <w:sz w:val="28"/>
          <w:szCs w:val="28"/>
        </w:rPr>
      </w:pPr>
    </w:p>
    <w:p w14:paraId="7FAE0FDF" w14:textId="77777777" w:rsidR="00387777" w:rsidRPr="00387777" w:rsidRDefault="00387777" w:rsidP="00387777">
      <w:pPr>
        <w:spacing w:line="240" w:lineRule="auto"/>
        <w:rPr>
          <w:rFonts w:cstheme="minorHAnsi"/>
          <w:sz w:val="28"/>
          <w:szCs w:val="28"/>
        </w:rPr>
      </w:pPr>
    </w:p>
    <w:p w14:paraId="53A3C81C" w14:textId="77777777" w:rsidR="00387777" w:rsidRPr="00EE53DF" w:rsidRDefault="00387777" w:rsidP="00EE53DF">
      <w:pPr>
        <w:pStyle w:val="ListParagraph"/>
        <w:numPr>
          <w:ilvl w:val="0"/>
          <w:numId w:val="12"/>
        </w:numPr>
        <w:spacing w:line="240" w:lineRule="auto"/>
        <w:rPr>
          <w:rFonts w:cstheme="minorHAnsi"/>
          <w:sz w:val="28"/>
          <w:szCs w:val="28"/>
        </w:rPr>
      </w:pPr>
      <w:r w:rsidRPr="00EE53DF">
        <w:rPr>
          <w:rFonts w:cstheme="minorHAnsi"/>
          <w:sz w:val="28"/>
          <w:szCs w:val="28"/>
        </w:rPr>
        <w:t>What procedures or tests were used to determine functional limitations?</w:t>
      </w:r>
    </w:p>
    <w:p w14:paraId="4D40BBCE" w14:textId="77777777" w:rsidR="00387777" w:rsidRPr="00387777" w:rsidRDefault="00387777" w:rsidP="00387777">
      <w:pPr>
        <w:spacing w:line="240" w:lineRule="auto"/>
        <w:rPr>
          <w:rFonts w:cstheme="minorHAnsi"/>
          <w:sz w:val="28"/>
          <w:szCs w:val="28"/>
        </w:rPr>
      </w:pPr>
    </w:p>
    <w:p w14:paraId="47719B50" w14:textId="77777777" w:rsidR="00387777" w:rsidRPr="00387777" w:rsidRDefault="00387777" w:rsidP="00387777">
      <w:pPr>
        <w:spacing w:line="240" w:lineRule="auto"/>
        <w:rPr>
          <w:rFonts w:cstheme="minorHAnsi"/>
          <w:sz w:val="28"/>
          <w:szCs w:val="28"/>
        </w:rPr>
      </w:pPr>
    </w:p>
    <w:p w14:paraId="6C601EDB" w14:textId="77777777" w:rsidR="00363833" w:rsidRPr="00EE53DF" w:rsidRDefault="00387777" w:rsidP="00EE53DF">
      <w:pPr>
        <w:pStyle w:val="ListParagraph"/>
        <w:numPr>
          <w:ilvl w:val="0"/>
          <w:numId w:val="12"/>
        </w:numPr>
        <w:spacing w:line="240" w:lineRule="auto"/>
        <w:rPr>
          <w:rFonts w:cstheme="minorHAnsi"/>
          <w:sz w:val="28"/>
          <w:szCs w:val="28"/>
        </w:rPr>
      </w:pPr>
      <w:r w:rsidRPr="00EE53DF">
        <w:rPr>
          <w:rFonts w:cstheme="minorHAnsi"/>
          <w:sz w:val="28"/>
          <w:szCs w:val="28"/>
        </w:rPr>
        <w:t>What are the student’s functional limitations in an academic setting?</w:t>
      </w:r>
    </w:p>
    <w:p w14:paraId="3E8CACBF" w14:textId="77777777" w:rsidR="00363833" w:rsidRDefault="00363833" w:rsidP="00387777">
      <w:pPr>
        <w:spacing w:line="240" w:lineRule="auto"/>
        <w:rPr>
          <w:rFonts w:cstheme="minorHAnsi"/>
          <w:sz w:val="28"/>
          <w:szCs w:val="28"/>
        </w:rPr>
      </w:pPr>
    </w:p>
    <w:p w14:paraId="35CBF886" w14:textId="77777777" w:rsidR="00363833" w:rsidRDefault="00363833" w:rsidP="00387777">
      <w:pPr>
        <w:spacing w:line="240" w:lineRule="auto"/>
        <w:rPr>
          <w:rFonts w:cstheme="minorHAnsi"/>
          <w:sz w:val="28"/>
          <w:szCs w:val="28"/>
        </w:rPr>
      </w:pPr>
    </w:p>
    <w:p w14:paraId="6D09FE0D" w14:textId="77777777" w:rsidR="00387777" w:rsidRPr="00EE53DF" w:rsidRDefault="00387777" w:rsidP="00EE53DF">
      <w:pPr>
        <w:pStyle w:val="ListParagraph"/>
        <w:numPr>
          <w:ilvl w:val="0"/>
          <w:numId w:val="12"/>
        </w:numPr>
        <w:spacing w:line="240" w:lineRule="auto"/>
        <w:rPr>
          <w:rFonts w:cstheme="minorHAnsi"/>
          <w:sz w:val="28"/>
          <w:szCs w:val="28"/>
        </w:rPr>
      </w:pPr>
      <w:r w:rsidRPr="00EE53DF">
        <w:rPr>
          <w:rFonts w:cstheme="minorHAnsi"/>
          <w:sz w:val="28"/>
          <w:szCs w:val="28"/>
        </w:rPr>
        <w:t>Please attach any additional documentation and/or testing results which may help us determine the most appropriate assistance for this student.</w:t>
      </w:r>
    </w:p>
    <w:p w14:paraId="33641C9A" w14:textId="77777777" w:rsidR="00387777" w:rsidRPr="00387777" w:rsidRDefault="00387777" w:rsidP="00387777">
      <w:pPr>
        <w:spacing w:line="240" w:lineRule="auto"/>
        <w:rPr>
          <w:rFonts w:cstheme="minorHAnsi"/>
          <w:sz w:val="28"/>
          <w:szCs w:val="28"/>
        </w:rPr>
      </w:pPr>
    </w:p>
    <w:p w14:paraId="22AA1EBB" w14:textId="77777777" w:rsidR="00363833" w:rsidRDefault="00363833">
      <w:pPr>
        <w:rPr>
          <w:rFonts w:cstheme="minorHAnsi"/>
          <w:sz w:val="28"/>
          <w:szCs w:val="28"/>
        </w:rPr>
      </w:pPr>
      <w:r>
        <w:rPr>
          <w:rFonts w:cstheme="minorHAnsi"/>
          <w:sz w:val="28"/>
          <w:szCs w:val="28"/>
        </w:rPr>
        <w:br w:type="page"/>
      </w:r>
    </w:p>
    <w:p w14:paraId="7369BD27" w14:textId="77777777" w:rsidR="00E50CE1" w:rsidRPr="00B74A02" w:rsidRDefault="00E50CE1" w:rsidP="00E50CE1">
      <w:pPr>
        <w:pStyle w:val="Heading3"/>
      </w:pPr>
      <w:r w:rsidRPr="00B74A02">
        <w:lastRenderedPageBreak/>
        <w:t>Health Professional Complete</w:t>
      </w:r>
      <w:r>
        <w:t>.</w:t>
      </w:r>
    </w:p>
    <w:p w14:paraId="3A8A7D7A" w14:textId="77777777" w:rsidR="00387777" w:rsidRPr="00387777" w:rsidRDefault="00387777" w:rsidP="00387777">
      <w:pPr>
        <w:spacing w:line="240" w:lineRule="auto"/>
        <w:rPr>
          <w:rFonts w:cstheme="minorHAnsi"/>
          <w:sz w:val="28"/>
          <w:szCs w:val="28"/>
        </w:rPr>
      </w:pPr>
    </w:p>
    <w:p w14:paraId="6DFC71FB" w14:textId="4564D64C" w:rsidR="00387777" w:rsidRPr="00387777" w:rsidRDefault="00387777" w:rsidP="00387777">
      <w:pPr>
        <w:spacing w:line="240" w:lineRule="auto"/>
        <w:rPr>
          <w:rFonts w:cstheme="minorHAnsi"/>
          <w:sz w:val="28"/>
          <w:szCs w:val="28"/>
        </w:rPr>
      </w:pPr>
      <w:r w:rsidRPr="00387777">
        <w:rPr>
          <w:rFonts w:cstheme="minorHAnsi"/>
          <w:sz w:val="28"/>
          <w:szCs w:val="28"/>
        </w:rPr>
        <w:t xml:space="preserve">Please indicate your recommendations regarding academic accommodations </w:t>
      </w:r>
      <w:r w:rsidR="005632C2">
        <w:rPr>
          <w:rFonts w:cstheme="minorHAnsi"/>
          <w:sz w:val="28"/>
          <w:szCs w:val="28"/>
        </w:rPr>
        <w:t>and</w:t>
      </w:r>
      <w:r w:rsidR="00DC4F49">
        <w:rPr>
          <w:rFonts w:cstheme="minorHAnsi"/>
          <w:sz w:val="28"/>
          <w:szCs w:val="28"/>
        </w:rPr>
        <w:t>/or</w:t>
      </w:r>
      <w:r w:rsidR="005632C2">
        <w:rPr>
          <w:rFonts w:cstheme="minorHAnsi"/>
          <w:sz w:val="28"/>
          <w:szCs w:val="28"/>
        </w:rPr>
        <w:t xml:space="preserve"> modifications </w:t>
      </w:r>
      <w:r w:rsidRPr="00387777">
        <w:rPr>
          <w:rFonts w:cstheme="minorHAnsi"/>
          <w:sz w:val="28"/>
          <w:szCs w:val="28"/>
        </w:rPr>
        <w:t>and accompanying justifications for the student (e.g., note-takers, extended time for tests, etc.) in the following.</w:t>
      </w:r>
    </w:p>
    <w:p w14:paraId="08ADA106" w14:textId="77777777" w:rsidR="00387777" w:rsidRPr="00387777" w:rsidRDefault="00387777" w:rsidP="00387777">
      <w:pPr>
        <w:spacing w:line="240" w:lineRule="auto"/>
        <w:rPr>
          <w:rFonts w:cstheme="minorHAnsi"/>
          <w:sz w:val="28"/>
          <w:szCs w:val="28"/>
        </w:rPr>
      </w:pPr>
    </w:p>
    <w:p w14:paraId="080719F5" w14:textId="4941554E"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First Recommended Accommodation</w:t>
      </w:r>
      <w:r w:rsidR="00DC4F49">
        <w:rPr>
          <w:rFonts w:cstheme="minorHAnsi"/>
          <w:sz w:val="28"/>
          <w:szCs w:val="28"/>
        </w:rPr>
        <w:t>/Modification</w:t>
      </w:r>
      <w:r w:rsidRPr="001549BB">
        <w:rPr>
          <w:rFonts w:cstheme="minorHAnsi"/>
          <w:sz w:val="28"/>
          <w:szCs w:val="28"/>
        </w:rPr>
        <w:t xml:space="preserve">: </w:t>
      </w:r>
      <w:r w:rsidRPr="001549BB">
        <w:rPr>
          <w:rFonts w:cstheme="minorHAnsi"/>
          <w:sz w:val="28"/>
          <w:szCs w:val="28"/>
        </w:rPr>
        <w:tab/>
      </w:r>
    </w:p>
    <w:p w14:paraId="137B7704" w14:textId="77777777"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First Recommended Justification:</w:t>
      </w:r>
    </w:p>
    <w:p w14:paraId="029191F9" w14:textId="77777777" w:rsidR="00387777" w:rsidRPr="00387777" w:rsidRDefault="00387777" w:rsidP="00387777">
      <w:pPr>
        <w:spacing w:line="240" w:lineRule="auto"/>
        <w:rPr>
          <w:rFonts w:cstheme="minorHAnsi"/>
          <w:sz w:val="28"/>
          <w:szCs w:val="28"/>
        </w:rPr>
      </w:pPr>
    </w:p>
    <w:p w14:paraId="2599B5CE" w14:textId="77777777" w:rsidR="00387777" w:rsidRPr="00387777" w:rsidRDefault="00387777" w:rsidP="00387777">
      <w:pPr>
        <w:spacing w:line="240" w:lineRule="auto"/>
        <w:rPr>
          <w:rFonts w:cstheme="minorHAnsi"/>
          <w:sz w:val="28"/>
          <w:szCs w:val="28"/>
        </w:rPr>
      </w:pPr>
    </w:p>
    <w:p w14:paraId="14E06A18" w14:textId="1A7EBFF1"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Second Recommended Accommodation</w:t>
      </w:r>
      <w:r w:rsidR="00DC4F49">
        <w:rPr>
          <w:rFonts w:cstheme="minorHAnsi"/>
          <w:sz w:val="28"/>
          <w:szCs w:val="28"/>
        </w:rPr>
        <w:t>/Modification</w:t>
      </w:r>
      <w:r w:rsidRPr="001549BB">
        <w:rPr>
          <w:rFonts w:cstheme="minorHAnsi"/>
          <w:sz w:val="28"/>
          <w:szCs w:val="28"/>
        </w:rPr>
        <w:t>:</w:t>
      </w:r>
      <w:r w:rsidRPr="001549BB">
        <w:rPr>
          <w:rFonts w:cstheme="minorHAnsi"/>
          <w:sz w:val="28"/>
          <w:szCs w:val="28"/>
        </w:rPr>
        <w:tab/>
      </w:r>
    </w:p>
    <w:p w14:paraId="0052E56D" w14:textId="77777777"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Second Recommended Justification:</w:t>
      </w:r>
    </w:p>
    <w:p w14:paraId="07383DC0" w14:textId="77777777" w:rsidR="00387777" w:rsidRPr="00387777" w:rsidRDefault="00387777" w:rsidP="00387777">
      <w:pPr>
        <w:spacing w:line="240" w:lineRule="auto"/>
        <w:rPr>
          <w:rFonts w:cstheme="minorHAnsi"/>
          <w:sz w:val="28"/>
          <w:szCs w:val="28"/>
        </w:rPr>
      </w:pPr>
    </w:p>
    <w:p w14:paraId="13A5963E" w14:textId="77777777" w:rsidR="00387777" w:rsidRPr="00387777" w:rsidRDefault="00387777" w:rsidP="00387777">
      <w:pPr>
        <w:spacing w:line="240" w:lineRule="auto"/>
        <w:rPr>
          <w:rFonts w:cstheme="minorHAnsi"/>
          <w:sz w:val="28"/>
          <w:szCs w:val="28"/>
        </w:rPr>
      </w:pPr>
    </w:p>
    <w:p w14:paraId="52817FCF" w14:textId="45D43077"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Third Recommended Accommodation</w:t>
      </w:r>
      <w:r w:rsidR="00DC4F49">
        <w:rPr>
          <w:rFonts w:cstheme="minorHAnsi"/>
          <w:sz w:val="28"/>
          <w:szCs w:val="28"/>
        </w:rPr>
        <w:t>/Modification</w:t>
      </w:r>
      <w:r w:rsidRPr="001549BB">
        <w:rPr>
          <w:rFonts w:cstheme="minorHAnsi"/>
          <w:sz w:val="28"/>
          <w:szCs w:val="28"/>
        </w:rPr>
        <w:t>:</w:t>
      </w:r>
    </w:p>
    <w:p w14:paraId="4D111B1A" w14:textId="77777777"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Third Recommended Justification:</w:t>
      </w:r>
    </w:p>
    <w:p w14:paraId="24499002" w14:textId="77777777" w:rsidR="00363833" w:rsidRPr="00387777" w:rsidRDefault="00363833" w:rsidP="00363833">
      <w:pPr>
        <w:spacing w:line="240" w:lineRule="auto"/>
        <w:rPr>
          <w:rFonts w:cstheme="minorHAnsi"/>
          <w:sz w:val="28"/>
          <w:szCs w:val="28"/>
        </w:rPr>
      </w:pPr>
    </w:p>
    <w:p w14:paraId="35267538" w14:textId="33995E47"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Fourth Recommended Accommodation</w:t>
      </w:r>
      <w:r w:rsidR="00DC4F49">
        <w:rPr>
          <w:rFonts w:cstheme="minorHAnsi"/>
          <w:sz w:val="28"/>
          <w:szCs w:val="28"/>
        </w:rPr>
        <w:t>/Modification</w:t>
      </w:r>
      <w:r w:rsidRPr="001549BB">
        <w:rPr>
          <w:rFonts w:cstheme="minorHAnsi"/>
          <w:sz w:val="28"/>
          <w:szCs w:val="28"/>
        </w:rPr>
        <w:t>:</w:t>
      </w:r>
      <w:r w:rsidRPr="001549BB">
        <w:rPr>
          <w:rFonts w:cstheme="minorHAnsi"/>
          <w:sz w:val="28"/>
          <w:szCs w:val="28"/>
        </w:rPr>
        <w:tab/>
      </w:r>
    </w:p>
    <w:p w14:paraId="1F6BACAE" w14:textId="77777777"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Fourth Recommended Justification:</w:t>
      </w:r>
    </w:p>
    <w:p w14:paraId="00CC3FB2" w14:textId="77777777" w:rsidR="00387777" w:rsidRPr="00387777" w:rsidRDefault="00387777" w:rsidP="00387777">
      <w:pPr>
        <w:spacing w:line="240" w:lineRule="auto"/>
        <w:rPr>
          <w:rFonts w:cstheme="minorHAnsi"/>
          <w:sz w:val="28"/>
          <w:szCs w:val="28"/>
        </w:rPr>
      </w:pPr>
    </w:p>
    <w:p w14:paraId="36B430C9" w14:textId="77777777" w:rsidR="00387777" w:rsidRPr="00387777" w:rsidRDefault="00387777" w:rsidP="00387777">
      <w:pPr>
        <w:spacing w:line="240" w:lineRule="auto"/>
        <w:rPr>
          <w:rFonts w:cstheme="minorHAnsi"/>
          <w:sz w:val="28"/>
          <w:szCs w:val="28"/>
        </w:rPr>
      </w:pPr>
    </w:p>
    <w:p w14:paraId="39C04D70" w14:textId="28FF8E0E"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Fifth Recommended Accommodation</w:t>
      </w:r>
      <w:r w:rsidR="00DC4F49">
        <w:rPr>
          <w:rFonts w:cstheme="minorHAnsi"/>
          <w:sz w:val="28"/>
          <w:szCs w:val="28"/>
        </w:rPr>
        <w:t>/Modification</w:t>
      </w:r>
      <w:r w:rsidRPr="001549BB">
        <w:rPr>
          <w:rFonts w:cstheme="minorHAnsi"/>
          <w:sz w:val="28"/>
          <w:szCs w:val="28"/>
        </w:rPr>
        <w:t>:</w:t>
      </w:r>
      <w:r w:rsidRPr="001549BB">
        <w:rPr>
          <w:rFonts w:cstheme="minorHAnsi"/>
          <w:sz w:val="28"/>
          <w:szCs w:val="28"/>
        </w:rPr>
        <w:tab/>
      </w:r>
    </w:p>
    <w:p w14:paraId="21678C65" w14:textId="77777777"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Fifth Recommended Justification:</w:t>
      </w:r>
    </w:p>
    <w:p w14:paraId="1C81B5D7" w14:textId="77777777" w:rsidR="00387777" w:rsidRPr="00387777" w:rsidRDefault="00387777" w:rsidP="00387777">
      <w:pPr>
        <w:spacing w:line="240" w:lineRule="auto"/>
        <w:rPr>
          <w:rFonts w:cstheme="minorHAnsi"/>
          <w:sz w:val="28"/>
          <w:szCs w:val="28"/>
        </w:rPr>
      </w:pPr>
    </w:p>
    <w:p w14:paraId="3729C6F5" w14:textId="77777777" w:rsidR="00387777" w:rsidRPr="00387777" w:rsidRDefault="00387777" w:rsidP="00387777">
      <w:pPr>
        <w:spacing w:line="240" w:lineRule="auto"/>
        <w:rPr>
          <w:rFonts w:cstheme="minorHAnsi"/>
          <w:sz w:val="28"/>
          <w:szCs w:val="28"/>
        </w:rPr>
      </w:pPr>
    </w:p>
    <w:p w14:paraId="58C27447" w14:textId="49E73474"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Sixth Recommended Accommodation</w:t>
      </w:r>
      <w:r w:rsidR="00197D1D">
        <w:rPr>
          <w:rFonts w:cstheme="minorHAnsi"/>
          <w:sz w:val="28"/>
          <w:szCs w:val="28"/>
        </w:rPr>
        <w:t>/Modification</w:t>
      </w:r>
      <w:r w:rsidRPr="001549BB">
        <w:rPr>
          <w:rFonts w:cstheme="minorHAnsi"/>
          <w:sz w:val="28"/>
          <w:szCs w:val="28"/>
        </w:rPr>
        <w:t>:</w:t>
      </w:r>
    </w:p>
    <w:p w14:paraId="36F3A860" w14:textId="77777777" w:rsidR="00387777" w:rsidRPr="001549BB" w:rsidRDefault="00387777" w:rsidP="001549BB">
      <w:pPr>
        <w:pStyle w:val="ListParagraph"/>
        <w:numPr>
          <w:ilvl w:val="0"/>
          <w:numId w:val="7"/>
        </w:numPr>
        <w:spacing w:line="240" w:lineRule="auto"/>
        <w:rPr>
          <w:rFonts w:cstheme="minorHAnsi"/>
          <w:sz w:val="28"/>
          <w:szCs w:val="28"/>
        </w:rPr>
      </w:pPr>
      <w:r w:rsidRPr="001549BB">
        <w:rPr>
          <w:rFonts w:cstheme="minorHAnsi"/>
          <w:sz w:val="28"/>
          <w:szCs w:val="28"/>
        </w:rPr>
        <w:t>Sixth Recommended Justification:</w:t>
      </w:r>
    </w:p>
    <w:p w14:paraId="3C8F49E2" w14:textId="77777777" w:rsidR="00363833" w:rsidRDefault="00363833">
      <w:pPr>
        <w:rPr>
          <w:rFonts w:cstheme="minorHAnsi"/>
          <w:sz w:val="28"/>
          <w:szCs w:val="28"/>
        </w:rPr>
      </w:pPr>
    </w:p>
    <w:p w14:paraId="6012493A" w14:textId="77777777" w:rsidR="00E50CE1" w:rsidRPr="00B74A02" w:rsidRDefault="00E50CE1" w:rsidP="00E50CE1">
      <w:pPr>
        <w:pStyle w:val="Heading3"/>
      </w:pPr>
      <w:r w:rsidRPr="00B74A02">
        <w:lastRenderedPageBreak/>
        <w:t>Health Professional Complete</w:t>
      </w:r>
      <w:r>
        <w:t>.</w:t>
      </w:r>
    </w:p>
    <w:p w14:paraId="38902604" w14:textId="77777777" w:rsidR="00363833" w:rsidRPr="00387777" w:rsidRDefault="00363833" w:rsidP="00387777">
      <w:pPr>
        <w:spacing w:line="240" w:lineRule="auto"/>
        <w:rPr>
          <w:rFonts w:cstheme="minorHAnsi"/>
          <w:sz w:val="28"/>
          <w:szCs w:val="28"/>
        </w:rPr>
      </w:pPr>
    </w:p>
    <w:p w14:paraId="0D0F292B" w14:textId="77777777" w:rsidR="00387777" w:rsidRPr="00EE53DF" w:rsidRDefault="00387777" w:rsidP="00387777">
      <w:pPr>
        <w:spacing w:line="240" w:lineRule="auto"/>
        <w:rPr>
          <w:rStyle w:val="Strong"/>
          <w:sz w:val="28"/>
          <w:szCs w:val="28"/>
        </w:rPr>
      </w:pPr>
      <w:r w:rsidRPr="00EE53DF">
        <w:rPr>
          <w:rStyle w:val="Strong"/>
          <w:sz w:val="28"/>
          <w:szCs w:val="28"/>
        </w:rPr>
        <w:t>Please indicate if student should be exempt from living on campus and/or having a meal plan on campus.</w:t>
      </w:r>
    </w:p>
    <w:p w14:paraId="19AB1590" w14:textId="77777777" w:rsidR="00387777" w:rsidRPr="00387777" w:rsidRDefault="00387777" w:rsidP="00387777">
      <w:pPr>
        <w:spacing w:line="240" w:lineRule="auto"/>
        <w:rPr>
          <w:rFonts w:cstheme="minorHAnsi"/>
          <w:sz w:val="28"/>
          <w:szCs w:val="28"/>
        </w:rPr>
      </w:pPr>
    </w:p>
    <w:p w14:paraId="5366FEF7" w14:textId="77777777" w:rsidR="00387777" w:rsidRPr="00387777" w:rsidRDefault="00387777" w:rsidP="00387777">
      <w:pPr>
        <w:spacing w:line="240" w:lineRule="auto"/>
        <w:rPr>
          <w:rFonts w:cstheme="minorHAnsi"/>
          <w:sz w:val="28"/>
          <w:szCs w:val="28"/>
        </w:rPr>
      </w:pPr>
    </w:p>
    <w:p w14:paraId="315038C7" w14:textId="77777777" w:rsidR="00387777" w:rsidRPr="00225982" w:rsidRDefault="00387777" w:rsidP="00225982">
      <w:pPr>
        <w:pStyle w:val="ListParagraph"/>
        <w:numPr>
          <w:ilvl w:val="0"/>
          <w:numId w:val="14"/>
        </w:numPr>
        <w:spacing w:line="240" w:lineRule="auto"/>
        <w:rPr>
          <w:rFonts w:cstheme="minorHAnsi"/>
          <w:sz w:val="28"/>
          <w:szCs w:val="28"/>
        </w:rPr>
      </w:pPr>
      <w:r w:rsidRPr="00225982">
        <w:rPr>
          <w:rFonts w:cstheme="minorHAnsi"/>
          <w:sz w:val="28"/>
          <w:szCs w:val="28"/>
        </w:rPr>
        <w:t>Student Name:</w:t>
      </w:r>
    </w:p>
    <w:p w14:paraId="6D9EE51C" w14:textId="77777777" w:rsidR="00387777" w:rsidRPr="00225982" w:rsidRDefault="00387777" w:rsidP="00225982">
      <w:pPr>
        <w:pStyle w:val="ListParagraph"/>
        <w:numPr>
          <w:ilvl w:val="0"/>
          <w:numId w:val="14"/>
        </w:numPr>
        <w:spacing w:line="240" w:lineRule="auto"/>
        <w:rPr>
          <w:rFonts w:cstheme="minorHAnsi"/>
          <w:sz w:val="28"/>
          <w:szCs w:val="28"/>
        </w:rPr>
      </w:pPr>
      <w:r w:rsidRPr="00225982">
        <w:rPr>
          <w:rFonts w:cstheme="minorHAnsi"/>
          <w:sz w:val="28"/>
          <w:szCs w:val="28"/>
        </w:rPr>
        <w:t>Professional Signature:</w:t>
      </w:r>
      <w:r w:rsidRPr="00225982">
        <w:rPr>
          <w:rFonts w:cstheme="minorHAnsi"/>
          <w:sz w:val="28"/>
          <w:szCs w:val="28"/>
        </w:rPr>
        <w:tab/>
      </w:r>
    </w:p>
    <w:p w14:paraId="03C85391" w14:textId="77777777" w:rsidR="00387777" w:rsidRPr="00225982" w:rsidRDefault="00E50E53" w:rsidP="00812935">
      <w:pPr>
        <w:pStyle w:val="ListParagraph"/>
        <w:spacing w:line="240" w:lineRule="auto"/>
        <w:rPr>
          <w:rFonts w:cstheme="minorHAnsi"/>
          <w:sz w:val="28"/>
          <w:szCs w:val="28"/>
        </w:rPr>
      </w:pPr>
      <w:r>
        <w:pict w14:anchorId="69DB2F19">
          <v:shape id="_x0000_i1026" type="#_x0000_t75" alt="Professional Please Sign Microsoft Office Signature Line..." style="width:192.75pt;height:95.25pt">
            <v:imagedata r:id="rId12" o:title=""/>
            <o:lock v:ext="edit" ungrouping="t" rotation="t" cropping="t" verticies="t" text="t" grouping="t"/>
            <o:signatureline v:ext="edit" id="{1CFEF212-3AA6-44CD-A93A-105252F7E5EC}" provid="{00000000-0000-0000-0000-000000000000}" o:suggestedsigner="Professional Signature" showsigndate="f" issignatureline="t"/>
          </v:shape>
        </w:pict>
      </w:r>
    </w:p>
    <w:p w14:paraId="373AA6D6" w14:textId="77777777" w:rsidR="00387777" w:rsidRPr="001549BB" w:rsidRDefault="00387777" w:rsidP="00225982">
      <w:pPr>
        <w:pStyle w:val="ListParagraph"/>
        <w:numPr>
          <w:ilvl w:val="0"/>
          <w:numId w:val="14"/>
        </w:numPr>
        <w:spacing w:line="240" w:lineRule="auto"/>
        <w:rPr>
          <w:rFonts w:cstheme="minorHAnsi"/>
          <w:sz w:val="28"/>
          <w:szCs w:val="28"/>
        </w:rPr>
      </w:pPr>
      <w:r w:rsidRPr="001549BB">
        <w:rPr>
          <w:rFonts w:cstheme="minorHAnsi"/>
          <w:sz w:val="28"/>
          <w:szCs w:val="28"/>
        </w:rPr>
        <w:t>Date:</w:t>
      </w:r>
    </w:p>
    <w:p w14:paraId="601F2C51" w14:textId="77777777" w:rsidR="00387777" w:rsidRPr="001549BB" w:rsidRDefault="00387777" w:rsidP="00225982">
      <w:pPr>
        <w:pStyle w:val="ListParagraph"/>
        <w:numPr>
          <w:ilvl w:val="0"/>
          <w:numId w:val="14"/>
        </w:numPr>
        <w:spacing w:line="240" w:lineRule="auto"/>
        <w:rPr>
          <w:rFonts w:cstheme="minorHAnsi"/>
          <w:sz w:val="28"/>
          <w:szCs w:val="28"/>
        </w:rPr>
      </w:pPr>
      <w:r w:rsidRPr="001549BB">
        <w:rPr>
          <w:rFonts w:cstheme="minorHAnsi"/>
          <w:sz w:val="28"/>
          <w:szCs w:val="28"/>
        </w:rPr>
        <w:t>Print Name, Title, Degree:</w:t>
      </w:r>
    </w:p>
    <w:p w14:paraId="26F411B1" w14:textId="77777777" w:rsidR="00387777" w:rsidRPr="001549BB" w:rsidRDefault="00387777" w:rsidP="00225982">
      <w:pPr>
        <w:pStyle w:val="ListParagraph"/>
        <w:numPr>
          <w:ilvl w:val="0"/>
          <w:numId w:val="14"/>
        </w:numPr>
        <w:spacing w:line="240" w:lineRule="auto"/>
        <w:rPr>
          <w:rFonts w:cstheme="minorHAnsi"/>
          <w:sz w:val="28"/>
          <w:szCs w:val="28"/>
        </w:rPr>
      </w:pPr>
      <w:r w:rsidRPr="001549BB">
        <w:rPr>
          <w:rFonts w:cstheme="minorHAnsi"/>
          <w:sz w:val="28"/>
          <w:szCs w:val="28"/>
        </w:rPr>
        <w:t>Professional License Number:</w:t>
      </w:r>
    </w:p>
    <w:p w14:paraId="7C578D36" w14:textId="77777777" w:rsidR="00387777" w:rsidRPr="001549BB" w:rsidRDefault="00387777" w:rsidP="00225982">
      <w:pPr>
        <w:pStyle w:val="ListParagraph"/>
        <w:numPr>
          <w:ilvl w:val="0"/>
          <w:numId w:val="14"/>
        </w:numPr>
        <w:spacing w:line="240" w:lineRule="auto"/>
        <w:rPr>
          <w:rFonts w:cstheme="minorHAnsi"/>
          <w:sz w:val="28"/>
          <w:szCs w:val="28"/>
        </w:rPr>
      </w:pPr>
      <w:r w:rsidRPr="001549BB">
        <w:rPr>
          <w:rFonts w:cstheme="minorHAnsi"/>
          <w:sz w:val="28"/>
          <w:szCs w:val="28"/>
        </w:rPr>
        <w:t>Phone Number:</w:t>
      </w:r>
    </w:p>
    <w:p w14:paraId="45D14F9F" w14:textId="77777777" w:rsidR="00387777" w:rsidRPr="00387777" w:rsidRDefault="00387777" w:rsidP="00387777">
      <w:pPr>
        <w:spacing w:line="240" w:lineRule="auto"/>
        <w:rPr>
          <w:rFonts w:cstheme="minorHAnsi"/>
          <w:sz w:val="28"/>
          <w:szCs w:val="28"/>
        </w:rPr>
      </w:pPr>
    </w:p>
    <w:p w14:paraId="09E85C1C" w14:textId="77777777" w:rsidR="00387777" w:rsidRPr="00387777" w:rsidRDefault="00387777" w:rsidP="001549BB">
      <w:pPr>
        <w:spacing w:line="240" w:lineRule="auto"/>
        <w:jc w:val="center"/>
        <w:rPr>
          <w:rFonts w:cstheme="minorHAnsi"/>
          <w:sz w:val="28"/>
          <w:szCs w:val="28"/>
        </w:rPr>
      </w:pPr>
      <w:r w:rsidRPr="19272B8B">
        <w:rPr>
          <w:sz w:val="28"/>
          <w:szCs w:val="28"/>
        </w:rPr>
        <w:t>Thank you for your prompt response to this request. Please return this information to:</w:t>
      </w:r>
    </w:p>
    <w:p w14:paraId="68FF4659" w14:textId="2CD3CAE1" w:rsidR="00651EF2" w:rsidRDefault="5B222661" w:rsidP="19272B8B">
      <w:pPr>
        <w:spacing w:line="240" w:lineRule="auto"/>
        <w:jc w:val="center"/>
        <w:rPr>
          <w:sz w:val="28"/>
          <w:szCs w:val="28"/>
        </w:rPr>
      </w:pPr>
      <w:r w:rsidRPr="19272B8B">
        <w:rPr>
          <w:sz w:val="28"/>
          <w:szCs w:val="28"/>
        </w:rPr>
        <w:t>R</w:t>
      </w:r>
      <w:r w:rsidR="00387777" w:rsidRPr="19272B8B">
        <w:rPr>
          <w:sz w:val="28"/>
          <w:szCs w:val="28"/>
        </w:rPr>
        <w:t xml:space="preserve">usty Dubberly, Ed.D. </w:t>
      </w:r>
    </w:p>
    <w:p w14:paraId="243AA272" w14:textId="77777777" w:rsidR="00387777" w:rsidRPr="00387777" w:rsidRDefault="00387777" w:rsidP="00651EF2">
      <w:pPr>
        <w:spacing w:line="240" w:lineRule="auto"/>
        <w:jc w:val="center"/>
        <w:rPr>
          <w:rFonts w:cstheme="minorHAnsi"/>
          <w:sz w:val="28"/>
          <w:szCs w:val="28"/>
        </w:rPr>
      </w:pPr>
      <w:r w:rsidRPr="00387777">
        <w:rPr>
          <w:rFonts w:cstheme="minorHAnsi"/>
          <w:sz w:val="28"/>
          <w:szCs w:val="28"/>
        </w:rPr>
        <w:t xml:space="preserve">Director, </w:t>
      </w:r>
      <w:r w:rsidR="00E867B2" w:rsidRPr="00E867B2">
        <w:rPr>
          <w:rFonts w:cstheme="minorHAnsi"/>
          <w:sz w:val="28"/>
          <w:szCs w:val="28"/>
        </w:rPr>
        <w:t xml:space="preserve">Student Accessibility </w:t>
      </w:r>
      <w:r w:rsidR="003D5653">
        <w:rPr>
          <w:rFonts w:cstheme="minorHAnsi"/>
          <w:sz w:val="28"/>
          <w:szCs w:val="28"/>
        </w:rPr>
        <w:t>Center</w:t>
      </w:r>
    </w:p>
    <w:p w14:paraId="7876A848" w14:textId="77777777" w:rsidR="00387777" w:rsidRPr="00387777" w:rsidRDefault="00387777" w:rsidP="001549BB">
      <w:pPr>
        <w:spacing w:line="240" w:lineRule="auto"/>
        <w:jc w:val="center"/>
        <w:rPr>
          <w:rFonts w:cstheme="minorHAnsi"/>
          <w:sz w:val="28"/>
          <w:szCs w:val="28"/>
        </w:rPr>
      </w:pPr>
      <w:r w:rsidRPr="00387777">
        <w:rPr>
          <w:rFonts w:cstheme="minorHAnsi"/>
          <w:sz w:val="28"/>
          <w:szCs w:val="28"/>
        </w:rPr>
        <w:t>Building 57, Room 1500</w:t>
      </w:r>
    </w:p>
    <w:p w14:paraId="7B22CD2F" w14:textId="77777777" w:rsidR="00387777" w:rsidRPr="00387777" w:rsidRDefault="00387777" w:rsidP="001549BB">
      <w:pPr>
        <w:spacing w:line="240" w:lineRule="auto"/>
        <w:jc w:val="center"/>
        <w:rPr>
          <w:rFonts w:cstheme="minorHAnsi"/>
          <w:sz w:val="28"/>
          <w:szCs w:val="28"/>
        </w:rPr>
      </w:pPr>
      <w:r w:rsidRPr="00387777">
        <w:rPr>
          <w:rFonts w:cstheme="minorHAnsi"/>
          <w:sz w:val="28"/>
          <w:szCs w:val="28"/>
        </w:rPr>
        <w:t>1 UNF Drive</w:t>
      </w:r>
    </w:p>
    <w:p w14:paraId="01268E2C" w14:textId="77777777" w:rsidR="00387777" w:rsidRPr="00387777" w:rsidRDefault="00387777" w:rsidP="001549BB">
      <w:pPr>
        <w:spacing w:line="240" w:lineRule="auto"/>
        <w:jc w:val="center"/>
        <w:rPr>
          <w:rFonts w:cstheme="minorHAnsi"/>
          <w:sz w:val="28"/>
          <w:szCs w:val="28"/>
        </w:rPr>
      </w:pPr>
      <w:r w:rsidRPr="00387777">
        <w:rPr>
          <w:rFonts w:cstheme="minorHAnsi"/>
          <w:sz w:val="28"/>
          <w:szCs w:val="28"/>
        </w:rPr>
        <w:t>Jacksonville, Florida 32224-2665</w:t>
      </w:r>
    </w:p>
    <w:p w14:paraId="3F28D878" w14:textId="77777777" w:rsidR="00387777" w:rsidRPr="00387777" w:rsidRDefault="00387777" w:rsidP="001549BB">
      <w:pPr>
        <w:spacing w:line="240" w:lineRule="auto"/>
        <w:jc w:val="center"/>
        <w:rPr>
          <w:rFonts w:cstheme="minorHAnsi"/>
          <w:sz w:val="28"/>
          <w:szCs w:val="28"/>
        </w:rPr>
      </w:pPr>
      <w:r w:rsidRPr="00387777">
        <w:rPr>
          <w:rFonts w:cstheme="minorHAnsi"/>
          <w:sz w:val="28"/>
          <w:szCs w:val="28"/>
        </w:rPr>
        <w:t>Tel: (904) 620-2769 FAX</w:t>
      </w:r>
      <w:proofErr w:type="gramStart"/>
      <w:r w:rsidRPr="00387777">
        <w:rPr>
          <w:rFonts w:cstheme="minorHAnsi"/>
          <w:sz w:val="28"/>
          <w:szCs w:val="28"/>
        </w:rPr>
        <w:t>:  (</w:t>
      </w:r>
      <w:proofErr w:type="gramEnd"/>
      <w:r w:rsidRPr="00387777">
        <w:rPr>
          <w:rFonts w:cstheme="minorHAnsi"/>
          <w:sz w:val="28"/>
          <w:szCs w:val="28"/>
        </w:rPr>
        <w:t>904) 620-3874</w:t>
      </w:r>
    </w:p>
    <w:p w14:paraId="6F6A191B" w14:textId="70ACFD1A" w:rsidR="00CD7DEE" w:rsidRDefault="00387777" w:rsidP="19272B8B">
      <w:pPr>
        <w:spacing w:line="240" w:lineRule="auto"/>
        <w:jc w:val="center"/>
      </w:pPr>
      <w:r w:rsidRPr="6B57E4B8">
        <w:rPr>
          <w:sz w:val="28"/>
          <w:szCs w:val="28"/>
        </w:rPr>
        <w:t xml:space="preserve">E-mail: </w:t>
      </w:r>
      <w:r w:rsidR="00197D1D">
        <w:t xml:space="preserve">SAC </w:t>
      </w:r>
      <w:r w:rsidR="001549BB" w:rsidRPr="6B57E4B8">
        <w:rPr>
          <w:sz w:val="28"/>
          <w:szCs w:val="28"/>
        </w:rPr>
        <w:t>(</w:t>
      </w:r>
      <w:r w:rsidR="00197D1D">
        <w:rPr>
          <w:sz w:val="28"/>
          <w:szCs w:val="28"/>
        </w:rPr>
        <w:t>sac@unf.edu</w:t>
      </w:r>
      <w:r w:rsidR="001549BB" w:rsidRPr="6B57E4B8">
        <w:rPr>
          <w:sz w:val="28"/>
          <w:szCs w:val="28"/>
        </w:rPr>
        <w:t>)</w:t>
      </w:r>
    </w:p>
    <w:sectPr w:rsidR="00CD7DE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16855" w14:textId="77777777" w:rsidR="004B7AC3" w:rsidRDefault="004B7AC3" w:rsidP="00225982">
      <w:pPr>
        <w:spacing w:after="0" w:line="240" w:lineRule="auto"/>
      </w:pPr>
      <w:r>
        <w:separator/>
      </w:r>
    </w:p>
  </w:endnote>
  <w:endnote w:type="continuationSeparator" w:id="0">
    <w:p w14:paraId="4A7292CB" w14:textId="77777777" w:rsidR="004B7AC3" w:rsidRDefault="004B7AC3" w:rsidP="0022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3769421"/>
      <w:docPartObj>
        <w:docPartGallery w:val="Page Numbers (Bottom of Page)"/>
        <w:docPartUnique/>
      </w:docPartObj>
    </w:sdtPr>
    <w:sdtEndPr>
      <w:rPr>
        <w:noProof/>
      </w:rPr>
    </w:sdtEndPr>
    <w:sdtContent>
      <w:p w14:paraId="6E9343EE" w14:textId="77777777" w:rsidR="00225982" w:rsidRDefault="00225982">
        <w:pPr>
          <w:pStyle w:val="Footer"/>
          <w:jc w:val="center"/>
        </w:pPr>
        <w:r>
          <w:fldChar w:fldCharType="begin"/>
        </w:r>
        <w:r>
          <w:instrText xml:space="preserve"> PAGE   \* MERGEFORMAT </w:instrText>
        </w:r>
        <w:r>
          <w:fldChar w:fldCharType="separate"/>
        </w:r>
        <w:r w:rsidR="003D5653">
          <w:rPr>
            <w:noProof/>
          </w:rPr>
          <w:t>8</w:t>
        </w:r>
        <w:r>
          <w:rPr>
            <w:noProof/>
          </w:rPr>
          <w:fldChar w:fldCharType="end"/>
        </w:r>
      </w:p>
    </w:sdtContent>
  </w:sdt>
  <w:p w14:paraId="22A1E9C3" w14:textId="77777777" w:rsidR="00225982" w:rsidRDefault="00225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172B2" w14:textId="77777777" w:rsidR="004B7AC3" w:rsidRDefault="004B7AC3" w:rsidP="00225982">
      <w:pPr>
        <w:spacing w:after="0" w:line="240" w:lineRule="auto"/>
      </w:pPr>
      <w:r>
        <w:separator/>
      </w:r>
    </w:p>
  </w:footnote>
  <w:footnote w:type="continuationSeparator" w:id="0">
    <w:p w14:paraId="4558DF54" w14:textId="77777777" w:rsidR="004B7AC3" w:rsidRDefault="004B7AC3" w:rsidP="0022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11BE7"/>
    <w:multiLevelType w:val="hybridMultilevel"/>
    <w:tmpl w:val="25EAE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9C671F"/>
    <w:multiLevelType w:val="hybridMultilevel"/>
    <w:tmpl w:val="DE2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17865"/>
    <w:multiLevelType w:val="hybridMultilevel"/>
    <w:tmpl w:val="3C760A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B2A37"/>
    <w:multiLevelType w:val="hybridMultilevel"/>
    <w:tmpl w:val="580A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D257B"/>
    <w:multiLevelType w:val="hybridMultilevel"/>
    <w:tmpl w:val="A636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D50EF"/>
    <w:multiLevelType w:val="hybridMultilevel"/>
    <w:tmpl w:val="428C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90939"/>
    <w:multiLevelType w:val="hybridMultilevel"/>
    <w:tmpl w:val="27BA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C42E0"/>
    <w:multiLevelType w:val="hybridMultilevel"/>
    <w:tmpl w:val="9FC8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B181A"/>
    <w:multiLevelType w:val="hybridMultilevel"/>
    <w:tmpl w:val="C860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05902"/>
    <w:multiLevelType w:val="hybridMultilevel"/>
    <w:tmpl w:val="F870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91C4E"/>
    <w:multiLevelType w:val="hybridMultilevel"/>
    <w:tmpl w:val="2C56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D3A45"/>
    <w:multiLevelType w:val="hybridMultilevel"/>
    <w:tmpl w:val="4C00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502CE"/>
    <w:multiLevelType w:val="hybridMultilevel"/>
    <w:tmpl w:val="72640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9E4843"/>
    <w:multiLevelType w:val="hybridMultilevel"/>
    <w:tmpl w:val="CEB0BF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23423"/>
    <w:multiLevelType w:val="hybridMultilevel"/>
    <w:tmpl w:val="A638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2C1AA9"/>
    <w:multiLevelType w:val="hybridMultilevel"/>
    <w:tmpl w:val="E832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111194">
    <w:abstractNumId w:val="1"/>
  </w:num>
  <w:num w:numId="2" w16cid:durableId="299001711">
    <w:abstractNumId w:val="9"/>
  </w:num>
  <w:num w:numId="3" w16cid:durableId="1527676061">
    <w:abstractNumId w:val="5"/>
  </w:num>
  <w:num w:numId="4" w16cid:durableId="737945617">
    <w:abstractNumId w:val="6"/>
  </w:num>
  <w:num w:numId="5" w16cid:durableId="942037203">
    <w:abstractNumId w:val="8"/>
  </w:num>
  <w:num w:numId="6" w16cid:durableId="642663401">
    <w:abstractNumId w:val="15"/>
  </w:num>
  <w:num w:numId="7" w16cid:durableId="947547605">
    <w:abstractNumId w:val="7"/>
  </w:num>
  <w:num w:numId="8" w16cid:durableId="887180258">
    <w:abstractNumId w:val="3"/>
  </w:num>
  <w:num w:numId="9" w16cid:durableId="987435099">
    <w:abstractNumId w:val="2"/>
  </w:num>
  <w:num w:numId="10" w16cid:durableId="1042483999">
    <w:abstractNumId w:val="11"/>
  </w:num>
  <w:num w:numId="11" w16cid:durableId="1956330726">
    <w:abstractNumId w:val="13"/>
  </w:num>
  <w:num w:numId="12" w16cid:durableId="1595236980">
    <w:abstractNumId w:val="12"/>
  </w:num>
  <w:num w:numId="13" w16cid:durableId="391393505">
    <w:abstractNumId w:val="14"/>
  </w:num>
  <w:num w:numId="14" w16cid:durableId="855772577">
    <w:abstractNumId w:val="10"/>
  </w:num>
  <w:num w:numId="15" w16cid:durableId="940339335">
    <w:abstractNumId w:val="4"/>
  </w:num>
  <w:num w:numId="16" w16cid:durableId="82243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77"/>
    <w:rsid w:val="00001EC0"/>
    <w:rsid w:val="00001F76"/>
    <w:rsid w:val="000062E7"/>
    <w:rsid w:val="00007FFD"/>
    <w:rsid w:val="000146BF"/>
    <w:rsid w:val="00017239"/>
    <w:rsid w:val="000204A9"/>
    <w:rsid w:val="0002581D"/>
    <w:rsid w:val="000264F7"/>
    <w:rsid w:val="00027F1F"/>
    <w:rsid w:val="00031602"/>
    <w:rsid w:val="0004289B"/>
    <w:rsid w:val="0005120C"/>
    <w:rsid w:val="000559F5"/>
    <w:rsid w:val="00057442"/>
    <w:rsid w:val="00061281"/>
    <w:rsid w:val="00063140"/>
    <w:rsid w:val="000631FC"/>
    <w:rsid w:val="00066E8C"/>
    <w:rsid w:val="00072AF0"/>
    <w:rsid w:val="00074420"/>
    <w:rsid w:val="00077208"/>
    <w:rsid w:val="0007798A"/>
    <w:rsid w:val="0008783A"/>
    <w:rsid w:val="00096EC1"/>
    <w:rsid w:val="000A3CA7"/>
    <w:rsid w:val="000A6C20"/>
    <w:rsid w:val="000B3ED6"/>
    <w:rsid w:val="000B4B40"/>
    <w:rsid w:val="000B7C5B"/>
    <w:rsid w:val="000C18BB"/>
    <w:rsid w:val="000C392B"/>
    <w:rsid w:val="000C4E22"/>
    <w:rsid w:val="000C57E8"/>
    <w:rsid w:val="000C60A0"/>
    <w:rsid w:val="000D1E56"/>
    <w:rsid w:val="000E0A4F"/>
    <w:rsid w:val="000E1D25"/>
    <w:rsid w:val="000E2B3E"/>
    <w:rsid w:val="000F38D6"/>
    <w:rsid w:val="00103210"/>
    <w:rsid w:val="00104CF7"/>
    <w:rsid w:val="00107B8B"/>
    <w:rsid w:val="00112772"/>
    <w:rsid w:val="00114AE5"/>
    <w:rsid w:val="001339F1"/>
    <w:rsid w:val="00133CC2"/>
    <w:rsid w:val="00133F99"/>
    <w:rsid w:val="001369C8"/>
    <w:rsid w:val="00140F97"/>
    <w:rsid w:val="00143BEC"/>
    <w:rsid w:val="00145580"/>
    <w:rsid w:val="00147855"/>
    <w:rsid w:val="00150EB6"/>
    <w:rsid w:val="001549A5"/>
    <w:rsid w:val="001549BB"/>
    <w:rsid w:val="00155F5D"/>
    <w:rsid w:val="0015764A"/>
    <w:rsid w:val="001605F0"/>
    <w:rsid w:val="00162C5B"/>
    <w:rsid w:val="00173750"/>
    <w:rsid w:val="00180F54"/>
    <w:rsid w:val="001867DD"/>
    <w:rsid w:val="001874B0"/>
    <w:rsid w:val="001876D3"/>
    <w:rsid w:val="00194C7C"/>
    <w:rsid w:val="00197D1D"/>
    <w:rsid w:val="001C4B70"/>
    <w:rsid w:val="001C7E27"/>
    <w:rsid w:val="001F23C0"/>
    <w:rsid w:val="002042D2"/>
    <w:rsid w:val="00204E8A"/>
    <w:rsid w:val="00220A3C"/>
    <w:rsid w:val="002215AE"/>
    <w:rsid w:val="00221BBE"/>
    <w:rsid w:val="002239DC"/>
    <w:rsid w:val="00225982"/>
    <w:rsid w:val="002357C6"/>
    <w:rsid w:val="002365B0"/>
    <w:rsid w:val="0023769F"/>
    <w:rsid w:val="002407FD"/>
    <w:rsid w:val="00244EFA"/>
    <w:rsid w:val="00250057"/>
    <w:rsid w:val="002556B6"/>
    <w:rsid w:val="002576D4"/>
    <w:rsid w:val="00266337"/>
    <w:rsid w:val="002743C7"/>
    <w:rsid w:val="00286F8E"/>
    <w:rsid w:val="002873D7"/>
    <w:rsid w:val="002909C0"/>
    <w:rsid w:val="00291D0E"/>
    <w:rsid w:val="00292FCF"/>
    <w:rsid w:val="002A3861"/>
    <w:rsid w:val="002A3EEE"/>
    <w:rsid w:val="002A54E5"/>
    <w:rsid w:val="002A68A9"/>
    <w:rsid w:val="002B6F53"/>
    <w:rsid w:val="002C18B2"/>
    <w:rsid w:val="002C2ABA"/>
    <w:rsid w:val="002C3672"/>
    <w:rsid w:val="002C3F2B"/>
    <w:rsid w:val="002D30C0"/>
    <w:rsid w:val="002D4A95"/>
    <w:rsid w:val="002E18D7"/>
    <w:rsid w:val="002E2A9C"/>
    <w:rsid w:val="002E6C32"/>
    <w:rsid w:val="002F7656"/>
    <w:rsid w:val="0030173E"/>
    <w:rsid w:val="003056FC"/>
    <w:rsid w:val="00311804"/>
    <w:rsid w:val="00313EA4"/>
    <w:rsid w:val="00315BEF"/>
    <w:rsid w:val="00317E81"/>
    <w:rsid w:val="003214CC"/>
    <w:rsid w:val="00326C1B"/>
    <w:rsid w:val="0033592C"/>
    <w:rsid w:val="0034214E"/>
    <w:rsid w:val="003424AE"/>
    <w:rsid w:val="003435B2"/>
    <w:rsid w:val="00345B73"/>
    <w:rsid w:val="003530C8"/>
    <w:rsid w:val="00360980"/>
    <w:rsid w:val="00363833"/>
    <w:rsid w:val="00363D4D"/>
    <w:rsid w:val="00375A38"/>
    <w:rsid w:val="00377FE2"/>
    <w:rsid w:val="003807C9"/>
    <w:rsid w:val="00387777"/>
    <w:rsid w:val="0039660E"/>
    <w:rsid w:val="003A64D3"/>
    <w:rsid w:val="003B2751"/>
    <w:rsid w:val="003B2AFA"/>
    <w:rsid w:val="003B3E40"/>
    <w:rsid w:val="003B6D11"/>
    <w:rsid w:val="003C145F"/>
    <w:rsid w:val="003C5740"/>
    <w:rsid w:val="003C5A46"/>
    <w:rsid w:val="003C62B3"/>
    <w:rsid w:val="003C6F1C"/>
    <w:rsid w:val="003D5653"/>
    <w:rsid w:val="003E59C3"/>
    <w:rsid w:val="003E60C0"/>
    <w:rsid w:val="003E77F2"/>
    <w:rsid w:val="003F3213"/>
    <w:rsid w:val="003F3C79"/>
    <w:rsid w:val="004115D3"/>
    <w:rsid w:val="004117D9"/>
    <w:rsid w:val="00423C6F"/>
    <w:rsid w:val="00426217"/>
    <w:rsid w:val="00433289"/>
    <w:rsid w:val="00435265"/>
    <w:rsid w:val="004419EF"/>
    <w:rsid w:val="0045160A"/>
    <w:rsid w:val="0045750F"/>
    <w:rsid w:val="00465B6B"/>
    <w:rsid w:val="00466E32"/>
    <w:rsid w:val="00471CD6"/>
    <w:rsid w:val="00486F22"/>
    <w:rsid w:val="00487297"/>
    <w:rsid w:val="0049050C"/>
    <w:rsid w:val="00497252"/>
    <w:rsid w:val="004A180E"/>
    <w:rsid w:val="004B20D4"/>
    <w:rsid w:val="004B5DEC"/>
    <w:rsid w:val="004B65E1"/>
    <w:rsid w:val="004B7AC3"/>
    <w:rsid w:val="004C5CAF"/>
    <w:rsid w:val="004C7FB4"/>
    <w:rsid w:val="004D32CB"/>
    <w:rsid w:val="004E2204"/>
    <w:rsid w:val="004E7EAF"/>
    <w:rsid w:val="004F28BA"/>
    <w:rsid w:val="004F7577"/>
    <w:rsid w:val="00515426"/>
    <w:rsid w:val="00516D4D"/>
    <w:rsid w:val="00524839"/>
    <w:rsid w:val="00527376"/>
    <w:rsid w:val="005324F0"/>
    <w:rsid w:val="0053733C"/>
    <w:rsid w:val="00551A5D"/>
    <w:rsid w:val="005561F8"/>
    <w:rsid w:val="00560EB6"/>
    <w:rsid w:val="005632C2"/>
    <w:rsid w:val="00574F88"/>
    <w:rsid w:val="00575DD9"/>
    <w:rsid w:val="005775F2"/>
    <w:rsid w:val="005863B3"/>
    <w:rsid w:val="00587687"/>
    <w:rsid w:val="005902BE"/>
    <w:rsid w:val="005903EE"/>
    <w:rsid w:val="005955A1"/>
    <w:rsid w:val="005A3E7D"/>
    <w:rsid w:val="005A44D9"/>
    <w:rsid w:val="005A70E3"/>
    <w:rsid w:val="005B5747"/>
    <w:rsid w:val="005B678C"/>
    <w:rsid w:val="005D5CC7"/>
    <w:rsid w:val="005E010C"/>
    <w:rsid w:val="005E2FBC"/>
    <w:rsid w:val="005E7D9D"/>
    <w:rsid w:val="0060135A"/>
    <w:rsid w:val="00602E8B"/>
    <w:rsid w:val="00604703"/>
    <w:rsid w:val="00617DD9"/>
    <w:rsid w:val="00621C72"/>
    <w:rsid w:val="00623554"/>
    <w:rsid w:val="0063072C"/>
    <w:rsid w:val="00630C86"/>
    <w:rsid w:val="0064065F"/>
    <w:rsid w:val="00641D6A"/>
    <w:rsid w:val="006435A9"/>
    <w:rsid w:val="00647194"/>
    <w:rsid w:val="00651459"/>
    <w:rsid w:val="00651EF2"/>
    <w:rsid w:val="00663911"/>
    <w:rsid w:val="006764F2"/>
    <w:rsid w:val="00681679"/>
    <w:rsid w:val="00681E08"/>
    <w:rsid w:val="00682150"/>
    <w:rsid w:val="00690D7F"/>
    <w:rsid w:val="006930B2"/>
    <w:rsid w:val="00694680"/>
    <w:rsid w:val="006954F0"/>
    <w:rsid w:val="006A7DC5"/>
    <w:rsid w:val="006B4045"/>
    <w:rsid w:val="006B598A"/>
    <w:rsid w:val="006D00C4"/>
    <w:rsid w:val="006E2D78"/>
    <w:rsid w:val="006E7B72"/>
    <w:rsid w:val="006F036F"/>
    <w:rsid w:val="006F665E"/>
    <w:rsid w:val="0073663C"/>
    <w:rsid w:val="00737F02"/>
    <w:rsid w:val="00744091"/>
    <w:rsid w:val="00745044"/>
    <w:rsid w:val="007461DF"/>
    <w:rsid w:val="00751277"/>
    <w:rsid w:val="00751E00"/>
    <w:rsid w:val="0076238B"/>
    <w:rsid w:val="0076364F"/>
    <w:rsid w:val="007641F6"/>
    <w:rsid w:val="007737B9"/>
    <w:rsid w:val="00773B88"/>
    <w:rsid w:val="00774680"/>
    <w:rsid w:val="007828EF"/>
    <w:rsid w:val="00793108"/>
    <w:rsid w:val="007958AA"/>
    <w:rsid w:val="00796AFC"/>
    <w:rsid w:val="007A1025"/>
    <w:rsid w:val="007B070F"/>
    <w:rsid w:val="007B4BCA"/>
    <w:rsid w:val="007B5A20"/>
    <w:rsid w:val="007B71C0"/>
    <w:rsid w:val="007B79AA"/>
    <w:rsid w:val="007C036C"/>
    <w:rsid w:val="007C2B88"/>
    <w:rsid w:val="007D2C2A"/>
    <w:rsid w:val="007E35A4"/>
    <w:rsid w:val="007E55F7"/>
    <w:rsid w:val="007F3359"/>
    <w:rsid w:val="007F4551"/>
    <w:rsid w:val="00800659"/>
    <w:rsid w:val="008019FA"/>
    <w:rsid w:val="00812935"/>
    <w:rsid w:val="00817250"/>
    <w:rsid w:val="00823408"/>
    <w:rsid w:val="00830C01"/>
    <w:rsid w:val="008348EB"/>
    <w:rsid w:val="008368EB"/>
    <w:rsid w:val="00837BBA"/>
    <w:rsid w:val="00847BCF"/>
    <w:rsid w:val="00851D4E"/>
    <w:rsid w:val="00853ACC"/>
    <w:rsid w:val="008542C3"/>
    <w:rsid w:val="00854B26"/>
    <w:rsid w:val="00881466"/>
    <w:rsid w:val="00895050"/>
    <w:rsid w:val="00897ED1"/>
    <w:rsid w:val="008A0A2C"/>
    <w:rsid w:val="008A1E2B"/>
    <w:rsid w:val="008A553E"/>
    <w:rsid w:val="008A5A91"/>
    <w:rsid w:val="008B34F0"/>
    <w:rsid w:val="008B3DF1"/>
    <w:rsid w:val="008B6CB6"/>
    <w:rsid w:val="008C251C"/>
    <w:rsid w:val="008D55B7"/>
    <w:rsid w:val="008D5674"/>
    <w:rsid w:val="008E12D1"/>
    <w:rsid w:val="008E2E58"/>
    <w:rsid w:val="008E55DF"/>
    <w:rsid w:val="008E66D7"/>
    <w:rsid w:val="008F3676"/>
    <w:rsid w:val="0090057C"/>
    <w:rsid w:val="00903A56"/>
    <w:rsid w:val="00903AA1"/>
    <w:rsid w:val="00913C66"/>
    <w:rsid w:val="00914059"/>
    <w:rsid w:val="009159BD"/>
    <w:rsid w:val="0091798E"/>
    <w:rsid w:val="00922DC3"/>
    <w:rsid w:val="00924346"/>
    <w:rsid w:val="00926D37"/>
    <w:rsid w:val="009309A3"/>
    <w:rsid w:val="00931F1A"/>
    <w:rsid w:val="009343A3"/>
    <w:rsid w:val="00941276"/>
    <w:rsid w:val="00946635"/>
    <w:rsid w:val="009543C9"/>
    <w:rsid w:val="00961222"/>
    <w:rsid w:val="00964081"/>
    <w:rsid w:val="00973700"/>
    <w:rsid w:val="009754E9"/>
    <w:rsid w:val="009823DA"/>
    <w:rsid w:val="00982A94"/>
    <w:rsid w:val="00984879"/>
    <w:rsid w:val="00994587"/>
    <w:rsid w:val="009977E4"/>
    <w:rsid w:val="009B0CD9"/>
    <w:rsid w:val="009B1292"/>
    <w:rsid w:val="009B71A1"/>
    <w:rsid w:val="009B7669"/>
    <w:rsid w:val="009C1220"/>
    <w:rsid w:val="009C3AF9"/>
    <w:rsid w:val="009C78E4"/>
    <w:rsid w:val="009E2532"/>
    <w:rsid w:val="009F2965"/>
    <w:rsid w:val="009F301A"/>
    <w:rsid w:val="009F4044"/>
    <w:rsid w:val="00A03BFD"/>
    <w:rsid w:val="00A200FF"/>
    <w:rsid w:val="00A33CB7"/>
    <w:rsid w:val="00A36201"/>
    <w:rsid w:val="00A362EB"/>
    <w:rsid w:val="00A44B06"/>
    <w:rsid w:val="00A476AF"/>
    <w:rsid w:val="00A50522"/>
    <w:rsid w:val="00A52E58"/>
    <w:rsid w:val="00A52F92"/>
    <w:rsid w:val="00A60BAC"/>
    <w:rsid w:val="00A7296A"/>
    <w:rsid w:val="00A77C96"/>
    <w:rsid w:val="00A877B7"/>
    <w:rsid w:val="00AA0A68"/>
    <w:rsid w:val="00AB1B68"/>
    <w:rsid w:val="00AB5C96"/>
    <w:rsid w:val="00AC6439"/>
    <w:rsid w:val="00AD3ED2"/>
    <w:rsid w:val="00AE6BAD"/>
    <w:rsid w:val="00AF6236"/>
    <w:rsid w:val="00AF6890"/>
    <w:rsid w:val="00B03F1F"/>
    <w:rsid w:val="00B10007"/>
    <w:rsid w:val="00B23A5E"/>
    <w:rsid w:val="00B265E4"/>
    <w:rsid w:val="00B30ACC"/>
    <w:rsid w:val="00B33661"/>
    <w:rsid w:val="00B3436C"/>
    <w:rsid w:val="00B46EB8"/>
    <w:rsid w:val="00B4730A"/>
    <w:rsid w:val="00B475EF"/>
    <w:rsid w:val="00B51D25"/>
    <w:rsid w:val="00B5409E"/>
    <w:rsid w:val="00B546E1"/>
    <w:rsid w:val="00B55469"/>
    <w:rsid w:val="00B72BA3"/>
    <w:rsid w:val="00B74A02"/>
    <w:rsid w:val="00B76F95"/>
    <w:rsid w:val="00B77A61"/>
    <w:rsid w:val="00B823FD"/>
    <w:rsid w:val="00B8243F"/>
    <w:rsid w:val="00B8584A"/>
    <w:rsid w:val="00B93185"/>
    <w:rsid w:val="00BA2DC1"/>
    <w:rsid w:val="00BA5B24"/>
    <w:rsid w:val="00BB2E22"/>
    <w:rsid w:val="00BB317E"/>
    <w:rsid w:val="00BB6C42"/>
    <w:rsid w:val="00BC4020"/>
    <w:rsid w:val="00BC51AA"/>
    <w:rsid w:val="00BC6DE8"/>
    <w:rsid w:val="00BE2121"/>
    <w:rsid w:val="00BE2337"/>
    <w:rsid w:val="00BE3D02"/>
    <w:rsid w:val="00BE43FC"/>
    <w:rsid w:val="00BE5081"/>
    <w:rsid w:val="00BE5EC7"/>
    <w:rsid w:val="00BF1AF4"/>
    <w:rsid w:val="00BF505B"/>
    <w:rsid w:val="00C03DF1"/>
    <w:rsid w:val="00C070BA"/>
    <w:rsid w:val="00C117D9"/>
    <w:rsid w:val="00C225F8"/>
    <w:rsid w:val="00C24407"/>
    <w:rsid w:val="00C255A0"/>
    <w:rsid w:val="00C25C92"/>
    <w:rsid w:val="00C36759"/>
    <w:rsid w:val="00C40C7A"/>
    <w:rsid w:val="00C52321"/>
    <w:rsid w:val="00C54D72"/>
    <w:rsid w:val="00C6040D"/>
    <w:rsid w:val="00C6227B"/>
    <w:rsid w:val="00C7684F"/>
    <w:rsid w:val="00C76C90"/>
    <w:rsid w:val="00C85B75"/>
    <w:rsid w:val="00C8603E"/>
    <w:rsid w:val="00C86361"/>
    <w:rsid w:val="00C86F0E"/>
    <w:rsid w:val="00CA16C5"/>
    <w:rsid w:val="00CA5028"/>
    <w:rsid w:val="00CA6596"/>
    <w:rsid w:val="00CA7532"/>
    <w:rsid w:val="00CB2D3C"/>
    <w:rsid w:val="00CC4E75"/>
    <w:rsid w:val="00CC59F0"/>
    <w:rsid w:val="00CD25AF"/>
    <w:rsid w:val="00CD3240"/>
    <w:rsid w:val="00CD64E1"/>
    <w:rsid w:val="00CD7DEE"/>
    <w:rsid w:val="00CE3583"/>
    <w:rsid w:val="00CE774F"/>
    <w:rsid w:val="00CF0C5F"/>
    <w:rsid w:val="00CF1F63"/>
    <w:rsid w:val="00CF2811"/>
    <w:rsid w:val="00CF6D56"/>
    <w:rsid w:val="00D05788"/>
    <w:rsid w:val="00D10249"/>
    <w:rsid w:val="00D15EF1"/>
    <w:rsid w:val="00D218E5"/>
    <w:rsid w:val="00D22EA8"/>
    <w:rsid w:val="00D2441D"/>
    <w:rsid w:val="00D27770"/>
    <w:rsid w:val="00D433A9"/>
    <w:rsid w:val="00D43624"/>
    <w:rsid w:val="00D456E7"/>
    <w:rsid w:val="00D46457"/>
    <w:rsid w:val="00D4758A"/>
    <w:rsid w:val="00D54A86"/>
    <w:rsid w:val="00D54F13"/>
    <w:rsid w:val="00D7104E"/>
    <w:rsid w:val="00D712F8"/>
    <w:rsid w:val="00D722DE"/>
    <w:rsid w:val="00D80E0E"/>
    <w:rsid w:val="00D85910"/>
    <w:rsid w:val="00D85CF1"/>
    <w:rsid w:val="00D85F07"/>
    <w:rsid w:val="00D9116E"/>
    <w:rsid w:val="00D976CD"/>
    <w:rsid w:val="00DA31A4"/>
    <w:rsid w:val="00DA4B9E"/>
    <w:rsid w:val="00DA69EB"/>
    <w:rsid w:val="00DB21CD"/>
    <w:rsid w:val="00DC21C5"/>
    <w:rsid w:val="00DC285C"/>
    <w:rsid w:val="00DC4F49"/>
    <w:rsid w:val="00DD26FD"/>
    <w:rsid w:val="00DE1509"/>
    <w:rsid w:val="00DE560D"/>
    <w:rsid w:val="00DE591D"/>
    <w:rsid w:val="00DF4279"/>
    <w:rsid w:val="00DF6E8A"/>
    <w:rsid w:val="00E03C61"/>
    <w:rsid w:val="00E11B71"/>
    <w:rsid w:val="00E14127"/>
    <w:rsid w:val="00E16617"/>
    <w:rsid w:val="00E1796A"/>
    <w:rsid w:val="00E20A4A"/>
    <w:rsid w:val="00E273B6"/>
    <w:rsid w:val="00E3582E"/>
    <w:rsid w:val="00E37CE7"/>
    <w:rsid w:val="00E47B46"/>
    <w:rsid w:val="00E50CE1"/>
    <w:rsid w:val="00E50E53"/>
    <w:rsid w:val="00E6236C"/>
    <w:rsid w:val="00E65BDB"/>
    <w:rsid w:val="00E70464"/>
    <w:rsid w:val="00E72085"/>
    <w:rsid w:val="00E725C2"/>
    <w:rsid w:val="00E72E45"/>
    <w:rsid w:val="00E75D78"/>
    <w:rsid w:val="00E867B2"/>
    <w:rsid w:val="00E90CCE"/>
    <w:rsid w:val="00E93EB3"/>
    <w:rsid w:val="00E94345"/>
    <w:rsid w:val="00E94AAE"/>
    <w:rsid w:val="00EA1A03"/>
    <w:rsid w:val="00EA48DF"/>
    <w:rsid w:val="00EB1753"/>
    <w:rsid w:val="00EB27D8"/>
    <w:rsid w:val="00EB3BC9"/>
    <w:rsid w:val="00EB6339"/>
    <w:rsid w:val="00EC0770"/>
    <w:rsid w:val="00EC3857"/>
    <w:rsid w:val="00EC4040"/>
    <w:rsid w:val="00EC4619"/>
    <w:rsid w:val="00ED35CE"/>
    <w:rsid w:val="00ED49DA"/>
    <w:rsid w:val="00ED4A34"/>
    <w:rsid w:val="00ED7E5A"/>
    <w:rsid w:val="00EE06AD"/>
    <w:rsid w:val="00EE268A"/>
    <w:rsid w:val="00EE53DF"/>
    <w:rsid w:val="00EF2AF8"/>
    <w:rsid w:val="00EF3761"/>
    <w:rsid w:val="00EF5C35"/>
    <w:rsid w:val="00EF67F5"/>
    <w:rsid w:val="00F055E0"/>
    <w:rsid w:val="00F06D3E"/>
    <w:rsid w:val="00F16870"/>
    <w:rsid w:val="00F23CA4"/>
    <w:rsid w:val="00F27713"/>
    <w:rsid w:val="00F32C5B"/>
    <w:rsid w:val="00F36707"/>
    <w:rsid w:val="00F412C8"/>
    <w:rsid w:val="00F463AD"/>
    <w:rsid w:val="00F51401"/>
    <w:rsid w:val="00F53345"/>
    <w:rsid w:val="00F67E4D"/>
    <w:rsid w:val="00F714F9"/>
    <w:rsid w:val="00F928DF"/>
    <w:rsid w:val="00F931A0"/>
    <w:rsid w:val="00F95210"/>
    <w:rsid w:val="00F9589D"/>
    <w:rsid w:val="00F95B5C"/>
    <w:rsid w:val="00F963D4"/>
    <w:rsid w:val="00FA4C1E"/>
    <w:rsid w:val="00FA4FEB"/>
    <w:rsid w:val="00FC748C"/>
    <w:rsid w:val="00FD2319"/>
    <w:rsid w:val="00FE4380"/>
    <w:rsid w:val="00FE47F6"/>
    <w:rsid w:val="00FF35F4"/>
    <w:rsid w:val="069593DD"/>
    <w:rsid w:val="08D8F079"/>
    <w:rsid w:val="0EB42652"/>
    <w:rsid w:val="19272B8B"/>
    <w:rsid w:val="45D53821"/>
    <w:rsid w:val="5515CA2D"/>
    <w:rsid w:val="5B222661"/>
    <w:rsid w:val="6B57E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16B1C7"/>
  <w15:chartTrackingRefBased/>
  <w15:docId w15:val="{C50E6DDF-B603-4F0D-B36D-DE3A240A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8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38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4A02"/>
    <w:pPr>
      <w:keepNext/>
      <w:keepLines/>
      <w:spacing w:before="40" w:after="0"/>
      <w:outlineLvl w:val="2"/>
    </w:pPr>
    <w:rPr>
      <w:rFonts w:eastAsiaTheme="majorEastAsia" w:cstheme="majorBidi"/>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83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63833"/>
    <w:rPr>
      <w:color w:val="0563C1" w:themeColor="hyperlink"/>
      <w:u w:val="single"/>
    </w:rPr>
  </w:style>
  <w:style w:type="character" w:customStyle="1" w:styleId="Heading2Char">
    <w:name w:val="Heading 2 Char"/>
    <w:basedOn w:val="DefaultParagraphFont"/>
    <w:link w:val="Heading2"/>
    <w:uiPriority w:val="9"/>
    <w:rsid w:val="00363833"/>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363833"/>
    <w:rPr>
      <w:i/>
      <w:iCs/>
    </w:rPr>
  </w:style>
  <w:style w:type="paragraph" w:styleId="ListParagraph">
    <w:name w:val="List Paragraph"/>
    <w:basedOn w:val="Normal"/>
    <w:uiPriority w:val="34"/>
    <w:qFormat/>
    <w:rsid w:val="00363833"/>
    <w:pPr>
      <w:ind w:left="720"/>
      <w:contextualSpacing/>
    </w:pPr>
  </w:style>
  <w:style w:type="character" w:customStyle="1" w:styleId="Heading3Char">
    <w:name w:val="Heading 3 Char"/>
    <w:basedOn w:val="DefaultParagraphFont"/>
    <w:link w:val="Heading3"/>
    <w:uiPriority w:val="9"/>
    <w:rsid w:val="00B74A02"/>
    <w:rPr>
      <w:rFonts w:eastAsiaTheme="majorEastAsia" w:cstheme="majorBidi"/>
      <w:b/>
      <w:color w:val="000000" w:themeColor="text1"/>
      <w:sz w:val="28"/>
      <w:szCs w:val="28"/>
    </w:rPr>
  </w:style>
  <w:style w:type="character" w:styleId="Strong">
    <w:name w:val="Strong"/>
    <w:basedOn w:val="DefaultParagraphFont"/>
    <w:uiPriority w:val="22"/>
    <w:qFormat/>
    <w:rsid w:val="00B74A02"/>
    <w:rPr>
      <w:b/>
      <w:bCs/>
    </w:rPr>
  </w:style>
  <w:style w:type="paragraph" w:styleId="Header">
    <w:name w:val="header"/>
    <w:basedOn w:val="Normal"/>
    <w:link w:val="HeaderChar"/>
    <w:uiPriority w:val="99"/>
    <w:unhideWhenUsed/>
    <w:rsid w:val="00225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982"/>
  </w:style>
  <w:style w:type="paragraph" w:styleId="Footer">
    <w:name w:val="footer"/>
    <w:basedOn w:val="Normal"/>
    <w:link w:val="FooterChar"/>
    <w:uiPriority w:val="99"/>
    <w:unhideWhenUsed/>
    <w:rsid w:val="00225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982"/>
  </w:style>
  <w:style w:type="character" w:styleId="CommentReference">
    <w:name w:val="annotation reference"/>
    <w:basedOn w:val="DefaultParagraphFont"/>
    <w:uiPriority w:val="99"/>
    <w:semiHidden/>
    <w:unhideWhenUsed/>
    <w:rsid w:val="00BE2121"/>
    <w:rPr>
      <w:sz w:val="16"/>
      <w:szCs w:val="16"/>
    </w:rPr>
  </w:style>
  <w:style w:type="paragraph" w:styleId="CommentText">
    <w:name w:val="annotation text"/>
    <w:basedOn w:val="Normal"/>
    <w:link w:val="CommentTextChar"/>
    <w:uiPriority w:val="99"/>
    <w:unhideWhenUsed/>
    <w:rsid w:val="00BE2121"/>
    <w:pPr>
      <w:spacing w:line="240" w:lineRule="auto"/>
    </w:pPr>
    <w:rPr>
      <w:sz w:val="20"/>
      <w:szCs w:val="20"/>
    </w:rPr>
  </w:style>
  <w:style w:type="character" w:customStyle="1" w:styleId="CommentTextChar">
    <w:name w:val="Comment Text Char"/>
    <w:basedOn w:val="DefaultParagraphFont"/>
    <w:link w:val="CommentText"/>
    <w:uiPriority w:val="99"/>
    <w:rsid w:val="00BE2121"/>
    <w:rPr>
      <w:sz w:val="20"/>
      <w:szCs w:val="20"/>
    </w:rPr>
  </w:style>
  <w:style w:type="paragraph" w:styleId="CommentSubject">
    <w:name w:val="annotation subject"/>
    <w:basedOn w:val="CommentText"/>
    <w:next w:val="CommentText"/>
    <w:link w:val="CommentSubjectChar"/>
    <w:uiPriority w:val="99"/>
    <w:semiHidden/>
    <w:unhideWhenUsed/>
    <w:rsid w:val="00BE2121"/>
    <w:rPr>
      <w:b/>
      <w:bCs/>
    </w:rPr>
  </w:style>
  <w:style w:type="character" w:customStyle="1" w:styleId="CommentSubjectChar">
    <w:name w:val="Comment Subject Char"/>
    <w:basedOn w:val="CommentTextChar"/>
    <w:link w:val="CommentSubject"/>
    <w:uiPriority w:val="99"/>
    <w:semiHidden/>
    <w:rsid w:val="00BE2121"/>
    <w:rPr>
      <w:b/>
      <w:bCs/>
      <w:sz w:val="20"/>
      <w:szCs w:val="20"/>
    </w:rPr>
  </w:style>
  <w:style w:type="paragraph" w:styleId="BalloonText">
    <w:name w:val="Balloon Text"/>
    <w:basedOn w:val="Normal"/>
    <w:link w:val="BalloonTextChar"/>
    <w:uiPriority w:val="99"/>
    <w:semiHidden/>
    <w:unhideWhenUsed/>
    <w:rsid w:val="00BE2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121"/>
    <w:rPr>
      <w:rFonts w:ascii="Segoe UI" w:hAnsi="Segoe UI" w:cs="Segoe UI"/>
      <w:sz w:val="18"/>
      <w:szCs w:val="18"/>
    </w:rPr>
  </w:style>
  <w:style w:type="character" w:styleId="UnresolvedMention">
    <w:name w:val="Unresolved Mention"/>
    <w:basedOn w:val="DefaultParagraphFont"/>
    <w:uiPriority w:val="99"/>
    <w:semiHidden/>
    <w:unhideWhenUsed/>
    <w:rsid w:val="00681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C@unf.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7b69333-0679-4e20-9a4f-5c2f2abc48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AC83540C51B94FBB002F9409822817" ma:contentTypeVersion="20" ma:contentTypeDescription="Create a new document." ma:contentTypeScope="" ma:versionID="8caa17114f236bf6b0ecb25371342ecd">
  <xsd:schema xmlns:xsd="http://www.w3.org/2001/XMLSchema" xmlns:xs="http://www.w3.org/2001/XMLSchema" xmlns:p="http://schemas.microsoft.com/office/2006/metadata/properties" xmlns:ns1="http://schemas.microsoft.com/sharepoint/v3" xmlns:ns3="a4993568-357b-4263-a933-e387b32a3350" xmlns:ns4="87b69333-0679-4e20-9a4f-5c2f2abc48a3" targetNamespace="http://schemas.microsoft.com/office/2006/metadata/properties" ma:root="true" ma:fieldsID="de20cc7e4d4e5e06da690ff75c334767" ns1:_="" ns3:_="" ns4:_="">
    <xsd:import namespace="http://schemas.microsoft.com/sharepoint/v3"/>
    <xsd:import namespace="a4993568-357b-4263-a933-e387b32a3350"/>
    <xsd:import namespace="87b69333-0679-4e20-9a4f-5c2f2abc48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93568-357b-4263-a933-e387b32a33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69333-0679-4e20-9a4f-5c2f2abc48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79AD7-E69E-4708-A2FF-FC66714B018A}">
  <ds:schemaRefs>
    <ds:schemaRef ds:uri="http://schemas.microsoft.com/sharepoint/v3/contenttype/forms"/>
  </ds:schemaRefs>
</ds:datastoreItem>
</file>

<file path=customXml/itemProps2.xml><?xml version="1.0" encoding="utf-8"?>
<ds:datastoreItem xmlns:ds="http://schemas.openxmlformats.org/officeDocument/2006/customXml" ds:itemID="{16055068-1160-4856-81B2-8E8376B50578}">
  <ds:schemaRefs>
    <ds:schemaRef ds:uri="http://schemas.microsoft.com/office/2006/metadata/properties"/>
    <ds:schemaRef ds:uri="http://schemas.microsoft.com/office/infopath/2007/PartnerControls"/>
    <ds:schemaRef ds:uri="http://schemas.microsoft.com/sharepoint/v3"/>
    <ds:schemaRef ds:uri="87b69333-0679-4e20-9a4f-5c2f2abc48a3"/>
  </ds:schemaRefs>
</ds:datastoreItem>
</file>

<file path=customXml/itemProps3.xml><?xml version="1.0" encoding="utf-8"?>
<ds:datastoreItem xmlns:ds="http://schemas.openxmlformats.org/officeDocument/2006/customXml" ds:itemID="{92C7707B-A961-4C21-8AF3-9543D9442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993568-357b-4263-a933-e387b32a3350"/>
    <ds:schemaRef ds:uri="87b69333-0679-4e20-9a4f-5c2f2abc4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1599</Words>
  <Characters>9116</Characters>
  <Application>Microsoft Office Word</Application>
  <DocSecurity>0</DocSecurity>
  <Lines>75</Lines>
  <Paragraphs>21</Paragraphs>
  <ScaleCrop>false</ScaleCrop>
  <Company>University of North Florida</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UNF DRC Psychological Disorders Documentation Form Repaired</dc:title>
  <dc:subject/>
  <dc:creator>Sullivan, Andrew</dc:creator>
  <cp:keywords/>
  <dc:description/>
  <cp:lastModifiedBy>Charles, Tyler</cp:lastModifiedBy>
  <cp:revision>3</cp:revision>
  <dcterms:created xsi:type="dcterms:W3CDTF">2024-10-21T16:36:00Z</dcterms:created>
  <dcterms:modified xsi:type="dcterms:W3CDTF">2024-10-21T16:36:00Z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0x010100F0AC83540C51B94FBB002F9409822817</vt:lpwstr>
  </property>
</Properties>
</file>